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6298" w14:textId="19503421" w:rsidR="00D866FC" w:rsidRDefault="00D866FC" w:rsidP="000A1A45">
      <w:pPr>
        <w:widowControl w:val="0"/>
        <w:autoSpaceDE w:val="0"/>
        <w:autoSpaceDN w:val="0"/>
        <w:adjustRightInd w:val="0"/>
        <w:spacing w:before="24" w:line="316" w:lineRule="exact"/>
        <w:rPr>
          <w:color w:val="000000"/>
          <w:sz w:val="20"/>
          <w:szCs w:val="20"/>
          <w:lang w:val="en-US"/>
        </w:rPr>
      </w:pPr>
    </w:p>
    <w:p w14:paraId="34EC9DB2" w14:textId="77777777" w:rsidR="00A61066" w:rsidRPr="00923E2A" w:rsidRDefault="00A61066" w:rsidP="000A1A45">
      <w:pPr>
        <w:widowControl w:val="0"/>
        <w:autoSpaceDE w:val="0"/>
        <w:autoSpaceDN w:val="0"/>
        <w:adjustRightInd w:val="0"/>
        <w:spacing w:before="24" w:line="316" w:lineRule="exact"/>
        <w:rPr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634"/>
        <w:gridCol w:w="5166"/>
      </w:tblGrid>
      <w:tr w:rsidR="00D866FC" w:rsidRPr="00D866FC" w14:paraId="199AFB69" w14:textId="77777777" w:rsidTr="00B43209">
        <w:tc>
          <w:tcPr>
            <w:tcW w:w="10800" w:type="dxa"/>
            <w:gridSpan w:val="2"/>
            <w:shd w:val="clear" w:color="auto" w:fill="BFBFBF" w:themeFill="background1" w:themeFillShade="BF"/>
          </w:tcPr>
          <w:p w14:paraId="512F2B3F" w14:textId="77777777" w:rsidR="00D866FC" w:rsidRPr="00D866FC" w:rsidRDefault="00D866FC" w:rsidP="002D5A76">
            <w:pPr>
              <w:widowControl w:val="0"/>
              <w:tabs>
                <w:tab w:val="left" w:pos="5560"/>
                <w:tab w:val="left" w:pos="1088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866FC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>Company Information</w:t>
            </w:r>
          </w:p>
        </w:tc>
      </w:tr>
      <w:tr w:rsidR="00D866FC" w:rsidRPr="00336FDE" w14:paraId="43750C16" w14:textId="77777777" w:rsidTr="002D5A76">
        <w:tc>
          <w:tcPr>
            <w:tcW w:w="5634" w:type="dxa"/>
          </w:tcPr>
          <w:p w14:paraId="69ABB7B8" w14:textId="43DD27FF" w:rsidR="00D866FC" w:rsidRPr="00D866FC" w:rsidRDefault="00D866FC" w:rsidP="002D5A76">
            <w:pPr>
              <w:widowControl w:val="0"/>
              <w:tabs>
                <w:tab w:val="left" w:pos="556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Legal Business Name: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-894041220"/>
                <w:placeholder>
                  <w:docPart w:val="DAE040FFCC5E475D8779F43F834811A6"/>
                </w:placeholder>
                <w:showingPlcHdr/>
              </w:sdtPr>
              <w:sdtEndPr/>
              <w:sdtContent>
                <w:r w:rsidR="00336FDE" w:rsidRPr="000D15C6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166" w:type="dxa"/>
          </w:tcPr>
          <w:p w14:paraId="7BB4001B" w14:textId="365B4170" w:rsidR="00D866FC" w:rsidRPr="00D866FC" w:rsidRDefault="00D866FC" w:rsidP="002D5A76">
            <w:pPr>
              <w:widowControl w:val="0"/>
              <w:tabs>
                <w:tab w:val="left" w:pos="5560"/>
                <w:tab w:val="left" w:pos="1088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Billing Address: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-393892510"/>
                <w:placeholder>
                  <w:docPart w:val="DAE040FFCC5E475D8779F43F834811A6"/>
                </w:placeholder>
                <w:showingPlcHdr/>
              </w:sdtPr>
              <w:sdtEndPr/>
              <w:sdtContent>
                <w:r w:rsidR="00336FDE" w:rsidRPr="000D15C6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</w:tr>
      <w:tr w:rsidR="00D866FC" w:rsidRPr="004951B5" w14:paraId="269E2003" w14:textId="77777777" w:rsidTr="002D5A76">
        <w:tc>
          <w:tcPr>
            <w:tcW w:w="5634" w:type="dxa"/>
          </w:tcPr>
          <w:p w14:paraId="7C5D80A1" w14:textId="7DBDAADF" w:rsidR="00D866FC" w:rsidRPr="00D866FC" w:rsidRDefault="00D866FC" w:rsidP="002D5A76">
            <w:pPr>
              <w:widowControl w:val="0"/>
              <w:tabs>
                <w:tab w:val="left" w:pos="5560"/>
                <w:tab w:val="left" w:pos="1088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Telephone No.: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-320353433"/>
                <w:placeholder>
                  <w:docPart w:val="DAE040FFCC5E475D8779F43F834811A6"/>
                </w:placeholder>
                <w:showingPlcHdr/>
              </w:sdtPr>
              <w:sdtEndPr/>
              <w:sdtContent>
                <w:r w:rsidR="00336FDE" w:rsidRPr="000D15C6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166" w:type="dxa"/>
          </w:tcPr>
          <w:p w14:paraId="2A1C9C1F" w14:textId="4722AF6E" w:rsidR="00D866FC" w:rsidRPr="00D866FC" w:rsidRDefault="00D866FC" w:rsidP="002D5A76">
            <w:pPr>
              <w:widowControl w:val="0"/>
              <w:tabs>
                <w:tab w:val="left" w:pos="5560"/>
                <w:tab w:val="left" w:pos="1088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Fax No</w:t>
            </w:r>
            <w:r w:rsidR="00B43209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.</w:t>
            </w: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-1831515495"/>
                <w:placeholder>
                  <w:docPart w:val="DAE040FFCC5E475D8779F43F834811A6"/>
                </w:placeholder>
                <w:showingPlcHdr/>
              </w:sdtPr>
              <w:sdtEndPr/>
              <w:sdtContent>
                <w:r w:rsidRPr="00D76597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</w:tr>
      <w:tr w:rsidR="00D866FC" w:rsidRPr="004951B5" w14:paraId="7F400518" w14:textId="77777777" w:rsidTr="002D5A76">
        <w:tc>
          <w:tcPr>
            <w:tcW w:w="5634" w:type="dxa"/>
          </w:tcPr>
          <w:p w14:paraId="1B3EE943" w14:textId="1881DDBF" w:rsidR="00D866FC" w:rsidRPr="00D866FC" w:rsidRDefault="00604CAA" w:rsidP="002D5A76">
            <w:pPr>
              <w:widowControl w:val="0"/>
              <w:tabs>
                <w:tab w:val="left" w:pos="5560"/>
                <w:tab w:val="left" w:pos="1088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Accounts Payable Contact</w:t>
            </w:r>
            <w:r w:rsidR="00D866FC"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-404376385"/>
                <w:placeholder>
                  <w:docPart w:val="DAE040FFCC5E475D8779F43F834811A6"/>
                </w:placeholder>
                <w:showingPlcHdr/>
              </w:sdtPr>
              <w:sdtEndPr/>
              <w:sdtContent>
                <w:r w:rsidR="00336FDE" w:rsidRPr="000D15C6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166" w:type="dxa"/>
          </w:tcPr>
          <w:p w14:paraId="65CAE2F9" w14:textId="53CAD8BF" w:rsidR="00774DA3" w:rsidRDefault="00774DA3" w:rsidP="002D5A76">
            <w:pPr>
              <w:widowControl w:val="0"/>
              <w:tabs>
                <w:tab w:val="left" w:pos="5560"/>
                <w:tab w:val="left" w:pos="1088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Email Address: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1726253969"/>
                <w:placeholder>
                  <w:docPart w:val="555255DA4ECC4F8C862DEA6A8EDA41CF"/>
                </w:placeholder>
                <w:showingPlcHdr/>
              </w:sdtPr>
              <w:sdtEndPr/>
              <w:sdtContent>
                <w:r w:rsidRPr="000D15C6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  <w:p w14:paraId="57875E78" w14:textId="041E925B" w:rsidR="00D866FC" w:rsidRPr="00D866FC" w:rsidRDefault="00D866FC" w:rsidP="002D5A76">
            <w:pPr>
              <w:widowControl w:val="0"/>
              <w:tabs>
                <w:tab w:val="left" w:pos="5560"/>
                <w:tab w:val="left" w:pos="1088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Email Address</w:t>
            </w:r>
            <w:r w:rsidR="00774DA3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where to send the invoices</w:t>
            </w: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1716541263"/>
                <w:placeholder>
                  <w:docPart w:val="DAE040FFCC5E475D8779F43F834811A6"/>
                </w:placeholder>
                <w:showingPlcHdr/>
              </w:sdtPr>
              <w:sdtEndPr/>
              <w:sdtContent>
                <w:r w:rsidR="00336FDE" w:rsidRPr="000D15C6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</w:tr>
      <w:tr w:rsidR="00D866FC" w:rsidRPr="004951B5" w14:paraId="3B8345E7" w14:textId="77777777" w:rsidTr="002D5A76">
        <w:tc>
          <w:tcPr>
            <w:tcW w:w="10800" w:type="dxa"/>
            <w:gridSpan w:val="2"/>
          </w:tcPr>
          <w:p w14:paraId="146D2DD0" w14:textId="0873601D" w:rsidR="00D866FC" w:rsidRPr="00D866FC" w:rsidRDefault="00D866FC" w:rsidP="002D5A76">
            <w:pPr>
              <w:widowControl w:val="0"/>
              <w:tabs>
                <w:tab w:val="left" w:pos="5560"/>
                <w:tab w:val="left" w:pos="1088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Type of Business: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-15018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6F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Sole </w:t>
            </w:r>
            <w:r w:rsidR="00604CAA"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Proprietorship</w:t>
            </w: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6625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6F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Partnership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2483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6FC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Corporation – Private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20072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2D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Corporation - Public</w:t>
            </w:r>
          </w:p>
        </w:tc>
      </w:tr>
    </w:tbl>
    <w:p w14:paraId="427CB820" w14:textId="746A88FB" w:rsidR="00D866FC" w:rsidRDefault="00D866FC" w:rsidP="00D866FC">
      <w:pPr>
        <w:widowControl w:val="0"/>
        <w:tabs>
          <w:tab w:val="left" w:pos="5560"/>
          <w:tab w:val="left" w:pos="10880"/>
        </w:tabs>
        <w:autoSpaceDE w:val="0"/>
        <w:autoSpaceDN w:val="0"/>
        <w:adjustRightInd w:val="0"/>
        <w:spacing w:before="73" w:line="236" w:lineRule="exact"/>
        <w:ind w:left="128"/>
        <w:rPr>
          <w:color w:val="000000"/>
          <w:sz w:val="18"/>
          <w:szCs w:val="18"/>
          <w:lang w:val="en-US"/>
        </w:rPr>
      </w:pPr>
    </w:p>
    <w:p w14:paraId="361604CA" w14:textId="77777777" w:rsidR="00A61066" w:rsidRDefault="00A61066" w:rsidP="00D866FC">
      <w:pPr>
        <w:widowControl w:val="0"/>
        <w:tabs>
          <w:tab w:val="left" w:pos="5560"/>
          <w:tab w:val="left" w:pos="10880"/>
        </w:tabs>
        <w:autoSpaceDE w:val="0"/>
        <w:autoSpaceDN w:val="0"/>
        <w:adjustRightInd w:val="0"/>
        <w:spacing w:before="73" w:line="236" w:lineRule="exact"/>
        <w:ind w:left="128"/>
        <w:rPr>
          <w:color w:val="000000"/>
          <w:sz w:val="18"/>
          <w:szCs w:val="18"/>
          <w:lang w:val="en-US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800"/>
      </w:tblGrid>
      <w:tr w:rsidR="00D866FC" w:rsidRPr="00D866FC" w14:paraId="205C7DCD" w14:textId="77777777" w:rsidTr="002D5A76">
        <w:tc>
          <w:tcPr>
            <w:tcW w:w="10800" w:type="dxa"/>
            <w:shd w:val="clear" w:color="auto" w:fill="D9D9D9" w:themeFill="background1" w:themeFillShade="D9"/>
          </w:tcPr>
          <w:p w14:paraId="45B087F4" w14:textId="77777777" w:rsidR="00D866FC" w:rsidRPr="00D866FC" w:rsidRDefault="00D866FC" w:rsidP="002D5A76">
            <w:pPr>
              <w:widowControl w:val="0"/>
              <w:tabs>
                <w:tab w:val="left" w:pos="5560"/>
                <w:tab w:val="left" w:pos="1088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866FC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>Financial Information</w:t>
            </w:r>
          </w:p>
        </w:tc>
      </w:tr>
      <w:tr w:rsidR="00A03A32" w:rsidRPr="00A03A32" w14:paraId="3A3B6583" w14:textId="77777777" w:rsidTr="00407F8A">
        <w:tc>
          <w:tcPr>
            <w:tcW w:w="10800" w:type="dxa"/>
          </w:tcPr>
          <w:p w14:paraId="5F75834F" w14:textId="7C2881F5" w:rsidR="00A03A32" w:rsidRPr="00D866FC" w:rsidRDefault="00A03A32" w:rsidP="002D5A76">
            <w:pPr>
              <w:widowControl w:val="0"/>
              <w:tabs>
                <w:tab w:val="left" w:pos="5560"/>
                <w:tab w:val="left" w:pos="1088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Business Number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(GST or PST)</w:t>
            </w: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-980458428"/>
                <w:showingPlcHdr/>
              </w:sdtPr>
              <w:sdtEndPr/>
              <w:sdtContent>
                <w:r>
                  <w:rPr>
                    <w:rFonts w:asciiTheme="minorHAnsi" w:hAnsiTheme="minorHAnsi"/>
                    <w:color w:val="000000"/>
                    <w:sz w:val="18"/>
                    <w:szCs w:val="18"/>
                    <w:lang w:val="en-US"/>
                  </w:rPr>
                  <w:t xml:space="preserve">     </w:t>
                </w:r>
              </w:sdtContent>
            </w:sdt>
          </w:p>
        </w:tc>
      </w:tr>
      <w:tr w:rsidR="00D866FC" w:rsidRPr="004951B5" w14:paraId="322C0E7E" w14:textId="77777777" w:rsidTr="002D5A76">
        <w:tc>
          <w:tcPr>
            <w:tcW w:w="10800" w:type="dxa"/>
          </w:tcPr>
          <w:p w14:paraId="13B21714" w14:textId="77777777" w:rsidR="00D866FC" w:rsidRPr="00D866FC" w:rsidRDefault="00D866FC" w:rsidP="002D5A76">
            <w:pPr>
              <w:widowControl w:val="0"/>
              <w:tabs>
                <w:tab w:val="left" w:pos="5560"/>
                <w:tab w:val="left" w:pos="1088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Subsidiaries and Joint Ventures: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  <w:lang w:val="en-US"/>
                </w:rPr>
                <w:id w:val="48582275"/>
                <w:showingPlcHdr/>
              </w:sdtPr>
              <w:sdtEndPr/>
              <w:sdtContent>
                <w:r w:rsidRPr="00D76597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</w:tr>
      <w:tr w:rsidR="00D866FC" w:rsidRPr="004951B5" w14:paraId="0612BFF7" w14:textId="77777777" w:rsidTr="002D5A76">
        <w:tc>
          <w:tcPr>
            <w:tcW w:w="10800" w:type="dxa"/>
          </w:tcPr>
          <w:p w14:paraId="5F34C267" w14:textId="59DAEA32" w:rsidR="00D866FC" w:rsidRPr="00D866FC" w:rsidRDefault="00D866FC" w:rsidP="002D5A76">
            <w:pPr>
              <w:widowControl w:val="0"/>
              <w:tabs>
                <w:tab w:val="left" w:pos="5560"/>
                <w:tab w:val="left" w:pos="10880"/>
              </w:tabs>
              <w:autoSpaceDE w:val="0"/>
              <w:autoSpaceDN w:val="0"/>
              <w:adjustRightInd w:val="0"/>
              <w:spacing w:before="73" w:line="23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Please list 3 business references</w:t>
            </w:r>
            <w:r w:rsidR="003D50DD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that we can contact</w:t>
            </w:r>
            <w:r w:rsidRPr="00D866FC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D866FC" w:rsidRPr="004951B5" w14:paraId="78DB6280" w14:textId="77777777" w:rsidTr="002D5A76">
        <w:sdt>
          <w:sdtPr>
            <w:rPr>
              <w:rFonts w:asciiTheme="minorHAnsi" w:hAnsiTheme="minorHAnsi"/>
              <w:sz w:val="18"/>
              <w:szCs w:val="18"/>
              <w:lang w:val="en-US"/>
            </w:rPr>
            <w:id w:val="1270662198"/>
          </w:sdtPr>
          <w:sdtEndPr/>
          <w:sdtContent>
            <w:sdt>
              <w:sdtPr>
                <w:rPr>
                  <w:rFonts w:asciiTheme="minorHAnsi" w:hAnsiTheme="minorHAnsi"/>
                  <w:sz w:val="18"/>
                  <w:szCs w:val="18"/>
                  <w:lang w:val="en-US"/>
                </w:rPr>
                <w:id w:val="1949504364"/>
                <w:placeholder>
                  <w:docPart w:val="445270D48AD24203A461923107E9C906"/>
                </w:placeholder>
                <w:showingPlcHdr/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10800" w:type="dxa"/>
                  </w:tcPr>
                  <w:p w14:paraId="185B1257" w14:textId="34E2F6D4" w:rsidR="00D866FC" w:rsidRPr="00D866FC" w:rsidRDefault="00A03A32" w:rsidP="002D5A76">
                    <w:pPr>
                      <w:pStyle w:val="ListParagraph"/>
                      <w:widowControl w:val="0"/>
                      <w:numPr>
                        <w:ilvl w:val="0"/>
                        <w:numId w:val="1"/>
                      </w:numPr>
                      <w:tabs>
                        <w:tab w:val="left" w:pos="5560"/>
                        <w:tab w:val="left" w:pos="10880"/>
                      </w:tabs>
                      <w:autoSpaceDE w:val="0"/>
                      <w:autoSpaceDN w:val="0"/>
                      <w:adjustRightInd w:val="0"/>
                      <w:spacing w:before="73" w:line="236" w:lineRule="exact"/>
                      <w:rPr>
                        <w:rFonts w:asciiTheme="minorHAnsi" w:hAnsiTheme="minorHAnsi"/>
                        <w:color w:val="000000"/>
                        <w:sz w:val="18"/>
                        <w:szCs w:val="18"/>
                        <w:lang w:val="en-US"/>
                      </w:rPr>
                    </w:pPr>
                    <w:r w:rsidRPr="00D76597">
                      <w:rPr>
                        <w:rStyle w:val="PlaceholderText"/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D866FC" w:rsidRPr="004951B5" w14:paraId="37D04158" w14:textId="77777777" w:rsidTr="002D5A76">
        <w:sdt>
          <w:sdtPr>
            <w:rPr>
              <w:rFonts w:asciiTheme="minorHAnsi" w:hAnsiTheme="minorHAnsi"/>
              <w:color w:val="000000"/>
              <w:sz w:val="18"/>
              <w:szCs w:val="18"/>
              <w:lang w:val="en-US"/>
            </w:rPr>
            <w:id w:val="1303661203"/>
            <w:placeholder>
              <w:docPart w:val="DAE040FFCC5E475D8779F43F834811A6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135ED2F8" w14:textId="77777777" w:rsidR="00D866FC" w:rsidRPr="00D866FC" w:rsidRDefault="00D866FC" w:rsidP="002D5A76">
                <w:pPr>
                  <w:pStyle w:val="ListParagraph"/>
                  <w:widowControl w:val="0"/>
                  <w:numPr>
                    <w:ilvl w:val="0"/>
                    <w:numId w:val="1"/>
                  </w:numPr>
                  <w:tabs>
                    <w:tab w:val="left" w:pos="5560"/>
                    <w:tab w:val="left" w:pos="10880"/>
                  </w:tabs>
                  <w:autoSpaceDE w:val="0"/>
                  <w:autoSpaceDN w:val="0"/>
                  <w:adjustRightInd w:val="0"/>
                  <w:spacing w:before="73" w:line="236" w:lineRule="exact"/>
                  <w:rPr>
                    <w:rFonts w:asciiTheme="minorHAnsi" w:hAnsiTheme="minorHAnsi"/>
                    <w:color w:val="000000"/>
                    <w:sz w:val="18"/>
                    <w:szCs w:val="18"/>
                    <w:lang w:val="en-US"/>
                  </w:rPr>
                </w:pPr>
                <w:r w:rsidRPr="00D76597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D866FC" w:rsidRPr="004951B5" w14:paraId="6406B2E5" w14:textId="77777777" w:rsidTr="002D5A76">
        <w:sdt>
          <w:sdtPr>
            <w:rPr>
              <w:rFonts w:asciiTheme="minorHAnsi" w:hAnsiTheme="minorHAnsi"/>
              <w:color w:val="000000"/>
              <w:sz w:val="18"/>
              <w:szCs w:val="18"/>
              <w:lang w:val="en-US"/>
            </w:rPr>
            <w:id w:val="1778295089"/>
            <w:placeholder>
              <w:docPart w:val="DAE040FFCC5E475D8779F43F834811A6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4B67B139" w14:textId="77777777" w:rsidR="00D866FC" w:rsidRPr="00D866FC" w:rsidRDefault="00D866FC" w:rsidP="002D5A76">
                <w:pPr>
                  <w:pStyle w:val="ListParagraph"/>
                  <w:widowControl w:val="0"/>
                  <w:numPr>
                    <w:ilvl w:val="0"/>
                    <w:numId w:val="1"/>
                  </w:numPr>
                  <w:tabs>
                    <w:tab w:val="left" w:pos="5560"/>
                    <w:tab w:val="left" w:pos="10880"/>
                  </w:tabs>
                  <w:autoSpaceDE w:val="0"/>
                  <w:autoSpaceDN w:val="0"/>
                  <w:adjustRightInd w:val="0"/>
                  <w:spacing w:before="73" w:line="236" w:lineRule="exact"/>
                  <w:rPr>
                    <w:rFonts w:asciiTheme="minorHAnsi" w:hAnsiTheme="minorHAnsi"/>
                    <w:color w:val="000000"/>
                    <w:sz w:val="18"/>
                    <w:szCs w:val="18"/>
                    <w:lang w:val="en-US"/>
                  </w:rPr>
                </w:pPr>
                <w:r w:rsidRPr="00D76597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324"/>
        <w:gridCol w:w="992"/>
        <w:gridCol w:w="1588"/>
        <w:gridCol w:w="1576"/>
        <w:gridCol w:w="3685"/>
      </w:tblGrid>
      <w:tr w:rsidR="00A14EFF" w:rsidRPr="00B2232C" w14:paraId="7C8DE32E" w14:textId="77777777" w:rsidTr="00A14EFF">
        <w:tc>
          <w:tcPr>
            <w:tcW w:w="10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56F5A" w14:textId="77777777" w:rsidR="00A14EFF" w:rsidRDefault="00A14EFF" w:rsidP="002D5A76">
            <w:pPr>
              <w:widowControl w:val="0"/>
              <w:autoSpaceDE w:val="0"/>
              <w:autoSpaceDN w:val="0"/>
              <w:adjustRightInd w:val="0"/>
              <w:spacing w:before="93"/>
              <w:jc w:val="center"/>
              <w:rPr>
                <w:b/>
                <w:bCs/>
                <w:color w:val="000000"/>
                <w:sz w:val="18"/>
                <w:szCs w:val="20"/>
                <w:lang w:val="en-US"/>
              </w:rPr>
            </w:pPr>
          </w:p>
          <w:p w14:paraId="5BF2615C" w14:textId="05C279C0" w:rsidR="00A61066" w:rsidRPr="00984E02" w:rsidRDefault="00A61066" w:rsidP="002D5A76">
            <w:pPr>
              <w:widowControl w:val="0"/>
              <w:autoSpaceDE w:val="0"/>
              <w:autoSpaceDN w:val="0"/>
              <w:adjustRightInd w:val="0"/>
              <w:spacing w:before="93"/>
              <w:jc w:val="center"/>
              <w:rPr>
                <w:b/>
                <w:bCs/>
                <w:color w:val="000000"/>
                <w:sz w:val="18"/>
                <w:szCs w:val="20"/>
                <w:lang w:val="en-US"/>
              </w:rPr>
            </w:pPr>
          </w:p>
        </w:tc>
      </w:tr>
      <w:tr w:rsidR="00A14EFF" w:rsidRPr="00D93DDE" w14:paraId="4D823A4A" w14:textId="77777777" w:rsidTr="00A14EFF">
        <w:tc>
          <w:tcPr>
            <w:tcW w:w="1082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5156F7" w14:textId="77777777" w:rsidR="00A14EFF" w:rsidRPr="00A217DD" w:rsidRDefault="00A14EFF" w:rsidP="00A14EFF">
            <w:pPr>
              <w:widowControl w:val="0"/>
              <w:autoSpaceDE w:val="0"/>
              <w:autoSpaceDN w:val="0"/>
              <w:adjustRightInd w:val="0"/>
              <w:spacing w:before="93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217D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Banking Information</w:t>
            </w:r>
          </w:p>
        </w:tc>
      </w:tr>
      <w:tr w:rsidR="00A14EFF" w:rsidRPr="00B2232C" w14:paraId="3E3970EE" w14:textId="77777777" w:rsidTr="002D5A76"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58D04896" w14:textId="77777777" w:rsidR="00A14EFF" w:rsidRPr="00A217DD" w:rsidRDefault="00A14EFF" w:rsidP="002D5A76">
            <w:pPr>
              <w:widowControl w:val="0"/>
              <w:autoSpaceDE w:val="0"/>
              <w:autoSpaceDN w:val="0"/>
              <w:adjustRightInd w:val="0"/>
              <w:spacing w:before="93"/>
              <w:ind w:left="156" w:hanging="142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217DD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Bank Name</w:t>
            </w:r>
          </w:p>
        </w:tc>
        <w:sdt>
          <w:sdtPr>
            <w:rPr>
              <w:rFonts w:asciiTheme="minorHAnsi" w:hAnsiTheme="minorHAnsi"/>
              <w:bCs/>
              <w:color w:val="000000"/>
              <w:sz w:val="18"/>
              <w:szCs w:val="18"/>
              <w:lang w:val="en-US"/>
            </w:rPr>
            <w:id w:val="-859197238"/>
          </w:sdtPr>
          <w:sdtEndPr/>
          <w:sdtContent>
            <w:sdt>
              <w:sdtPr>
                <w:rPr>
                  <w:rFonts w:asciiTheme="minorHAnsi" w:hAnsiTheme="minorHAnsi"/>
                  <w:bCs/>
                  <w:color w:val="000000"/>
                  <w:sz w:val="18"/>
                  <w:szCs w:val="18"/>
                  <w:lang w:val="en-US"/>
                </w:rPr>
                <w:id w:val="-327983505"/>
                <w:showingPlcHdr/>
              </w:sdtPr>
              <w:sdtEndPr/>
              <w:sdtContent>
                <w:tc>
                  <w:tcPr>
                    <w:tcW w:w="3904" w:type="dxa"/>
                    <w:gridSpan w:val="3"/>
                    <w:tcBorders>
                      <w:top w:val="single" w:sz="4" w:space="0" w:color="auto"/>
                    </w:tcBorders>
                    <w:shd w:val="clear" w:color="auto" w:fill="auto"/>
                  </w:tcPr>
                  <w:p w14:paraId="497D7C2E" w14:textId="0DDC449E" w:rsidR="00A14EFF" w:rsidRPr="00A217DD" w:rsidRDefault="005811B4" w:rsidP="002D5A76">
                    <w:pPr>
                      <w:widowControl w:val="0"/>
                      <w:autoSpaceDE w:val="0"/>
                      <w:autoSpaceDN w:val="0"/>
                      <w:adjustRightInd w:val="0"/>
                      <w:spacing w:before="93"/>
                      <w:ind w:left="156" w:hanging="142"/>
                      <w:rPr>
                        <w:rFonts w:asciiTheme="minorHAnsi" w:hAnsiTheme="minorHAnsi"/>
                        <w:bCs/>
                        <w:color w:val="000000"/>
                        <w:sz w:val="18"/>
                        <w:szCs w:val="18"/>
                        <w:lang w:val="en-US"/>
                      </w:rPr>
                    </w:pPr>
                    <w:r w:rsidRPr="00A217DD">
                      <w:rPr>
                        <w:rStyle w:val="PlaceholderText"/>
                        <w:rFonts w:asciiTheme="minorHAnsi" w:hAnsiTheme="minorHAnsi"/>
                        <w:sz w:val="18"/>
                        <w:szCs w:val="18"/>
                        <w:lang w:val="en-CA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</w:tcPr>
          <w:p w14:paraId="6E11DACF" w14:textId="77777777" w:rsidR="00A14EFF" w:rsidRPr="00A217DD" w:rsidRDefault="00A14EFF" w:rsidP="002D5A76">
            <w:pPr>
              <w:widowControl w:val="0"/>
              <w:autoSpaceDE w:val="0"/>
              <w:autoSpaceDN w:val="0"/>
              <w:adjustRightInd w:val="0"/>
              <w:spacing w:before="93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217DD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Bank Number</w:t>
            </w:r>
          </w:p>
        </w:tc>
        <w:sdt>
          <w:sdtPr>
            <w:rPr>
              <w:rFonts w:asciiTheme="minorHAnsi" w:hAnsiTheme="minorHAnsi"/>
              <w:bCs/>
              <w:color w:val="000000"/>
              <w:sz w:val="18"/>
              <w:szCs w:val="18"/>
              <w:lang w:val="en-US"/>
            </w:rPr>
            <w:id w:val="-1946139999"/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3E0418D5" w14:textId="77777777" w:rsidR="00A14EFF" w:rsidRPr="00A217DD" w:rsidRDefault="00A14EFF" w:rsidP="002D5A76">
                <w:pPr>
                  <w:widowControl w:val="0"/>
                  <w:autoSpaceDE w:val="0"/>
                  <w:autoSpaceDN w:val="0"/>
                  <w:adjustRightInd w:val="0"/>
                  <w:spacing w:before="93"/>
                  <w:rPr>
                    <w:rFonts w:asciiTheme="minorHAnsi" w:hAnsiTheme="minorHAnsi"/>
                    <w:bCs/>
                    <w:color w:val="000000"/>
                    <w:sz w:val="18"/>
                    <w:szCs w:val="18"/>
                    <w:lang w:val="en-US"/>
                  </w:rPr>
                </w:pPr>
                <w:r w:rsidRPr="00A217DD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CA"/>
                  </w:rPr>
                  <w:t>Click here to enter text.</w:t>
                </w:r>
              </w:p>
            </w:tc>
          </w:sdtContent>
        </w:sdt>
      </w:tr>
      <w:tr w:rsidR="00A14EFF" w:rsidRPr="00B2232C" w14:paraId="23173C32" w14:textId="77777777" w:rsidTr="002D5A76">
        <w:tc>
          <w:tcPr>
            <w:tcW w:w="1658" w:type="dxa"/>
            <w:shd w:val="clear" w:color="auto" w:fill="auto"/>
          </w:tcPr>
          <w:p w14:paraId="3CAE343A" w14:textId="77777777" w:rsidR="00A14EFF" w:rsidRPr="00A217DD" w:rsidRDefault="00A14EFF" w:rsidP="002D5A76">
            <w:pPr>
              <w:widowControl w:val="0"/>
              <w:autoSpaceDE w:val="0"/>
              <w:autoSpaceDN w:val="0"/>
              <w:adjustRightInd w:val="0"/>
              <w:spacing w:before="93"/>
              <w:ind w:left="156" w:hanging="142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217DD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Branch Name</w:t>
            </w:r>
          </w:p>
        </w:tc>
        <w:sdt>
          <w:sdtPr>
            <w:rPr>
              <w:rFonts w:asciiTheme="minorHAnsi" w:hAnsiTheme="minorHAnsi"/>
              <w:bCs/>
              <w:color w:val="000000"/>
              <w:sz w:val="18"/>
              <w:szCs w:val="18"/>
              <w:lang w:val="en-US"/>
            </w:rPr>
            <w:id w:val="-51391996"/>
            <w:showingPlcHdr/>
          </w:sdtPr>
          <w:sdtEndPr/>
          <w:sdtContent>
            <w:tc>
              <w:tcPr>
                <w:tcW w:w="3904" w:type="dxa"/>
                <w:gridSpan w:val="3"/>
                <w:shd w:val="clear" w:color="auto" w:fill="auto"/>
              </w:tcPr>
              <w:p w14:paraId="02165FC7" w14:textId="77777777" w:rsidR="00A14EFF" w:rsidRPr="00A217DD" w:rsidRDefault="00A14EFF" w:rsidP="002D5A76">
                <w:pPr>
                  <w:widowControl w:val="0"/>
                  <w:autoSpaceDE w:val="0"/>
                  <w:autoSpaceDN w:val="0"/>
                  <w:adjustRightInd w:val="0"/>
                  <w:spacing w:before="93"/>
                  <w:ind w:left="156" w:hanging="142"/>
                  <w:rPr>
                    <w:rFonts w:asciiTheme="minorHAnsi" w:hAnsiTheme="minorHAnsi"/>
                    <w:bCs/>
                    <w:color w:val="000000"/>
                    <w:sz w:val="18"/>
                    <w:szCs w:val="18"/>
                    <w:lang w:val="en-US"/>
                  </w:rPr>
                </w:pPr>
                <w:r w:rsidRPr="00A217DD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1576" w:type="dxa"/>
            <w:shd w:val="clear" w:color="auto" w:fill="auto"/>
          </w:tcPr>
          <w:p w14:paraId="2F650C71" w14:textId="77777777" w:rsidR="00A14EFF" w:rsidRPr="00A217DD" w:rsidRDefault="00A14EFF" w:rsidP="002D5A76">
            <w:pPr>
              <w:widowControl w:val="0"/>
              <w:autoSpaceDE w:val="0"/>
              <w:autoSpaceDN w:val="0"/>
              <w:adjustRightInd w:val="0"/>
              <w:spacing w:before="93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217DD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Branch Number</w:t>
            </w:r>
          </w:p>
        </w:tc>
        <w:sdt>
          <w:sdtPr>
            <w:rPr>
              <w:rFonts w:asciiTheme="minorHAnsi" w:hAnsiTheme="minorHAnsi"/>
              <w:bCs/>
              <w:color w:val="000000"/>
              <w:sz w:val="18"/>
              <w:szCs w:val="18"/>
              <w:lang w:val="en-US"/>
            </w:rPr>
            <w:id w:val="-1142657472"/>
            <w:showingPlcHdr/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529B18E7" w14:textId="77777777" w:rsidR="00A14EFF" w:rsidRPr="00A217DD" w:rsidRDefault="00A14EFF" w:rsidP="002D5A76">
                <w:pPr>
                  <w:widowControl w:val="0"/>
                  <w:autoSpaceDE w:val="0"/>
                  <w:autoSpaceDN w:val="0"/>
                  <w:adjustRightInd w:val="0"/>
                  <w:spacing w:before="93"/>
                  <w:rPr>
                    <w:rFonts w:asciiTheme="minorHAnsi" w:hAnsiTheme="minorHAnsi"/>
                    <w:bCs/>
                    <w:color w:val="000000"/>
                    <w:sz w:val="18"/>
                    <w:szCs w:val="18"/>
                    <w:lang w:val="en-US"/>
                  </w:rPr>
                </w:pPr>
                <w:r w:rsidRPr="00A217DD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CA"/>
                  </w:rPr>
                  <w:t>Click here to enter text.</w:t>
                </w:r>
              </w:p>
            </w:tc>
          </w:sdtContent>
        </w:sdt>
      </w:tr>
      <w:tr w:rsidR="00A14EFF" w:rsidRPr="00B2232C" w14:paraId="0B16C5D2" w14:textId="77777777" w:rsidTr="002D5A76"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14:paraId="4D6D21AE" w14:textId="77777777" w:rsidR="00A14EFF" w:rsidRPr="00A217DD" w:rsidRDefault="00A14EFF" w:rsidP="002D5A76">
            <w:pPr>
              <w:widowControl w:val="0"/>
              <w:autoSpaceDE w:val="0"/>
              <w:autoSpaceDN w:val="0"/>
              <w:adjustRightInd w:val="0"/>
              <w:spacing w:before="93"/>
              <w:ind w:left="156" w:hanging="142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217DD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BIC / SWIFT Code</w:t>
            </w:r>
          </w:p>
        </w:tc>
        <w:sdt>
          <w:sdtPr>
            <w:rPr>
              <w:rFonts w:asciiTheme="minorHAnsi" w:hAnsiTheme="minorHAnsi"/>
              <w:bCs/>
              <w:color w:val="000000"/>
              <w:sz w:val="18"/>
              <w:szCs w:val="18"/>
              <w:lang w:val="en-US"/>
            </w:rPr>
            <w:id w:val="1274751865"/>
            <w:showingPlcHdr/>
          </w:sdtPr>
          <w:sdtEndPr/>
          <w:sdtContent>
            <w:tc>
              <w:tcPr>
                <w:tcW w:w="390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6EB1F00B" w14:textId="77777777" w:rsidR="00A14EFF" w:rsidRPr="00A217DD" w:rsidRDefault="00A14EFF" w:rsidP="002D5A76">
                <w:pPr>
                  <w:widowControl w:val="0"/>
                  <w:autoSpaceDE w:val="0"/>
                  <w:autoSpaceDN w:val="0"/>
                  <w:adjustRightInd w:val="0"/>
                  <w:spacing w:before="93"/>
                  <w:ind w:left="156" w:hanging="142"/>
                  <w:rPr>
                    <w:rFonts w:asciiTheme="minorHAnsi" w:hAnsiTheme="minorHAnsi"/>
                    <w:bCs/>
                    <w:color w:val="000000"/>
                    <w:sz w:val="18"/>
                    <w:szCs w:val="18"/>
                    <w:lang w:val="en-US"/>
                  </w:rPr>
                </w:pPr>
                <w:r w:rsidRPr="00D76597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3B52BC0D" w14:textId="77777777" w:rsidR="00A14EFF" w:rsidRPr="00A217DD" w:rsidRDefault="00A14EFF" w:rsidP="002D5A76">
            <w:pPr>
              <w:widowControl w:val="0"/>
              <w:autoSpaceDE w:val="0"/>
              <w:autoSpaceDN w:val="0"/>
              <w:adjustRightInd w:val="0"/>
              <w:spacing w:before="93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217DD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Account Number</w:t>
            </w:r>
          </w:p>
        </w:tc>
        <w:sdt>
          <w:sdtPr>
            <w:rPr>
              <w:rFonts w:asciiTheme="minorHAnsi" w:hAnsiTheme="minorHAnsi"/>
              <w:bCs/>
              <w:color w:val="000000"/>
              <w:sz w:val="18"/>
              <w:szCs w:val="18"/>
              <w:lang w:val="en-US"/>
            </w:rPr>
            <w:id w:val="-120998440"/>
            <w:showingPlcHdr/>
          </w:sdtPr>
          <w:sdtEndPr/>
          <w:sdtContent>
            <w:tc>
              <w:tcPr>
                <w:tcW w:w="368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005017B" w14:textId="77777777" w:rsidR="00A14EFF" w:rsidRPr="00A217DD" w:rsidRDefault="00A14EFF" w:rsidP="002D5A76">
                <w:pPr>
                  <w:widowControl w:val="0"/>
                  <w:autoSpaceDE w:val="0"/>
                  <w:autoSpaceDN w:val="0"/>
                  <w:adjustRightInd w:val="0"/>
                  <w:spacing w:before="93"/>
                  <w:rPr>
                    <w:rFonts w:asciiTheme="minorHAnsi" w:hAnsiTheme="minorHAnsi"/>
                    <w:bCs/>
                    <w:color w:val="000000"/>
                    <w:sz w:val="18"/>
                    <w:szCs w:val="18"/>
                    <w:lang w:val="en-US"/>
                  </w:rPr>
                </w:pPr>
                <w:r w:rsidRPr="00A217DD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CA"/>
                  </w:rPr>
                  <w:t>Click here to enter text.</w:t>
                </w:r>
              </w:p>
            </w:tc>
          </w:sdtContent>
        </w:sdt>
      </w:tr>
      <w:tr w:rsidR="00A14EFF" w:rsidRPr="00B2232C" w14:paraId="4E709D6F" w14:textId="77777777" w:rsidTr="002D5A76"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14:paraId="03AFBFC4" w14:textId="77777777" w:rsidR="00A14EFF" w:rsidRPr="00A217DD" w:rsidRDefault="00A14EFF" w:rsidP="002D5A76">
            <w:pPr>
              <w:widowControl w:val="0"/>
              <w:autoSpaceDE w:val="0"/>
              <w:autoSpaceDN w:val="0"/>
              <w:adjustRightInd w:val="0"/>
              <w:spacing w:before="93"/>
              <w:ind w:left="156" w:hanging="142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217DD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Bank Country</w:t>
            </w:r>
          </w:p>
        </w:tc>
        <w:sdt>
          <w:sdtPr>
            <w:rPr>
              <w:rFonts w:asciiTheme="minorHAnsi" w:hAnsiTheme="minorHAnsi"/>
              <w:bCs/>
              <w:color w:val="000000"/>
              <w:sz w:val="18"/>
              <w:szCs w:val="18"/>
              <w:lang w:val="en-US"/>
            </w:rPr>
            <w:id w:val="312688935"/>
          </w:sdtPr>
          <w:sdtEndPr/>
          <w:sdtContent>
            <w:tc>
              <w:tcPr>
                <w:tcW w:w="132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85C77B5" w14:textId="77777777" w:rsidR="00A14EFF" w:rsidRPr="00A217DD" w:rsidRDefault="00A14EFF" w:rsidP="002D5A76">
                <w:pPr>
                  <w:widowControl w:val="0"/>
                  <w:autoSpaceDE w:val="0"/>
                  <w:autoSpaceDN w:val="0"/>
                  <w:adjustRightInd w:val="0"/>
                  <w:spacing w:before="93"/>
                  <w:ind w:left="156" w:hanging="142"/>
                  <w:rPr>
                    <w:rFonts w:asciiTheme="minorHAnsi" w:hAnsiTheme="minorHAnsi"/>
                    <w:bCs/>
                    <w:color w:val="000000"/>
                    <w:sz w:val="18"/>
                    <w:szCs w:val="18"/>
                    <w:lang w:val="en-US"/>
                  </w:rPr>
                </w:pPr>
                <w:r w:rsidRPr="00A217DD">
                  <w:rPr>
                    <w:rFonts w:asciiTheme="minorHAnsi" w:hAnsiTheme="minorHAnsi"/>
                    <w:bCs/>
                    <w:color w:val="000000"/>
                    <w:sz w:val="18"/>
                    <w:szCs w:val="18"/>
                    <w:lang w:val="en-US"/>
                  </w:rPr>
                  <w:t xml:space="preserve">                 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E690264" w14:textId="77777777" w:rsidR="00A14EFF" w:rsidRPr="00A217DD" w:rsidRDefault="00A14EFF" w:rsidP="002D5A76">
            <w:pPr>
              <w:widowControl w:val="0"/>
              <w:autoSpaceDE w:val="0"/>
              <w:autoSpaceDN w:val="0"/>
              <w:adjustRightInd w:val="0"/>
              <w:spacing w:before="93"/>
              <w:ind w:left="156" w:hanging="142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217DD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Currency</w:t>
            </w:r>
          </w:p>
        </w:tc>
        <w:sdt>
          <w:sdtPr>
            <w:rPr>
              <w:rFonts w:asciiTheme="minorHAnsi" w:hAnsiTheme="minorHAnsi"/>
              <w:bCs/>
              <w:color w:val="000000"/>
              <w:sz w:val="18"/>
              <w:szCs w:val="18"/>
              <w:lang w:val="en-US"/>
            </w:rPr>
            <w:id w:val="-408540668"/>
          </w:sdtPr>
          <w:sdtEndPr/>
          <w:sdtContent>
            <w:tc>
              <w:tcPr>
                <w:tcW w:w="158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D8D9389" w14:textId="36FDF935" w:rsidR="00A14EFF" w:rsidRPr="00A217DD" w:rsidRDefault="00A14EFF" w:rsidP="002D5A76">
                <w:pPr>
                  <w:widowControl w:val="0"/>
                  <w:autoSpaceDE w:val="0"/>
                  <w:autoSpaceDN w:val="0"/>
                  <w:adjustRightInd w:val="0"/>
                  <w:spacing w:before="93"/>
                  <w:ind w:left="156" w:hanging="142"/>
                  <w:rPr>
                    <w:rFonts w:asciiTheme="minorHAnsi" w:hAnsiTheme="minorHAnsi"/>
                    <w:bCs/>
                    <w:color w:val="000000"/>
                    <w:sz w:val="18"/>
                    <w:szCs w:val="18"/>
                    <w:lang w:val="en-US"/>
                  </w:rPr>
                </w:pPr>
                <w:r w:rsidRPr="00A217DD">
                  <w:rPr>
                    <w:rFonts w:asciiTheme="minorHAnsi" w:hAnsiTheme="minorHAnsi"/>
                    <w:bCs/>
                    <w:color w:val="000000"/>
                    <w:sz w:val="18"/>
                    <w:szCs w:val="18"/>
                    <w:lang w:val="en-US"/>
                  </w:rPr>
                  <w:t xml:space="preserve">  </w:t>
                </w:r>
                <w:sdt>
                  <w:sdtPr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  <w:lang w:val="en-US"/>
                    </w:rPr>
                    <w:id w:val="-137117461"/>
                    <w:showingPlcHdr/>
                  </w:sdtPr>
                  <w:sdtEndPr/>
                  <w:sdtContent>
                    <w:r w:rsidR="005811B4" w:rsidRPr="00A217DD">
                      <w:rPr>
                        <w:rStyle w:val="PlaceholderText"/>
                        <w:rFonts w:asciiTheme="minorHAnsi" w:hAnsiTheme="minorHAnsi"/>
                        <w:sz w:val="18"/>
                        <w:szCs w:val="18"/>
                        <w:lang w:val="en-CA"/>
                      </w:rPr>
                      <w:t>Click here to enter text.</w:t>
                    </w:r>
                  </w:sdtContent>
                </w:sdt>
              </w:p>
            </w:tc>
          </w:sdtContent>
        </w:sdt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3B61ED79" w14:textId="77777777" w:rsidR="00A14EFF" w:rsidRPr="00A217DD" w:rsidRDefault="00A14EFF" w:rsidP="002D5A76">
            <w:pPr>
              <w:widowControl w:val="0"/>
              <w:autoSpaceDE w:val="0"/>
              <w:autoSpaceDN w:val="0"/>
              <w:adjustRightInd w:val="0"/>
              <w:spacing w:before="93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217DD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IBAN</w:t>
            </w:r>
          </w:p>
        </w:tc>
        <w:sdt>
          <w:sdtPr>
            <w:rPr>
              <w:rFonts w:asciiTheme="minorHAnsi" w:hAnsiTheme="minorHAnsi"/>
              <w:bCs/>
              <w:color w:val="000000"/>
              <w:sz w:val="18"/>
              <w:szCs w:val="18"/>
              <w:lang w:val="en-US"/>
            </w:rPr>
            <w:id w:val="-1852939971"/>
            <w:showingPlcHdr/>
          </w:sdtPr>
          <w:sdtEndPr/>
          <w:sdtContent>
            <w:tc>
              <w:tcPr>
                <w:tcW w:w="368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6E01ACB" w14:textId="77777777" w:rsidR="00A14EFF" w:rsidRPr="00A217DD" w:rsidRDefault="00A14EFF" w:rsidP="002D5A76">
                <w:pPr>
                  <w:widowControl w:val="0"/>
                  <w:autoSpaceDE w:val="0"/>
                  <w:autoSpaceDN w:val="0"/>
                  <w:adjustRightInd w:val="0"/>
                  <w:spacing w:before="93"/>
                  <w:rPr>
                    <w:rFonts w:asciiTheme="minorHAnsi" w:hAnsiTheme="minorHAnsi"/>
                    <w:bCs/>
                    <w:color w:val="000000"/>
                    <w:sz w:val="18"/>
                    <w:szCs w:val="18"/>
                    <w:lang w:val="en-US"/>
                  </w:rPr>
                </w:pPr>
                <w:r w:rsidRPr="00A217DD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CA"/>
                  </w:rPr>
                  <w:t>Click here to enter text.</w:t>
                </w:r>
              </w:p>
            </w:tc>
          </w:sdtContent>
        </w:sdt>
      </w:tr>
    </w:tbl>
    <w:p w14:paraId="3127F22E" w14:textId="014D96CE" w:rsidR="003A3741" w:rsidRDefault="003A3741" w:rsidP="00364B23">
      <w:pPr>
        <w:widowControl w:val="0"/>
        <w:tabs>
          <w:tab w:val="left" w:pos="5560"/>
          <w:tab w:val="left" w:pos="10880"/>
        </w:tabs>
        <w:autoSpaceDE w:val="0"/>
        <w:autoSpaceDN w:val="0"/>
        <w:adjustRightInd w:val="0"/>
        <w:spacing w:before="73" w:line="236" w:lineRule="exact"/>
        <w:rPr>
          <w:rFonts w:asciiTheme="minorHAnsi" w:hAnsiTheme="minorHAnsi"/>
          <w:color w:val="000000"/>
          <w:sz w:val="18"/>
          <w:szCs w:val="18"/>
          <w:lang w:val="en-US"/>
        </w:rPr>
      </w:pPr>
    </w:p>
    <w:p w14:paraId="189F1EC7" w14:textId="77777777" w:rsidR="00A61066" w:rsidRDefault="00A61066" w:rsidP="00364B23">
      <w:pPr>
        <w:widowControl w:val="0"/>
        <w:tabs>
          <w:tab w:val="left" w:pos="5560"/>
          <w:tab w:val="left" w:pos="10880"/>
        </w:tabs>
        <w:autoSpaceDE w:val="0"/>
        <w:autoSpaceDN w:val="0"/>
        <w:adjustRightInd w:val="0"/>
        <w:spacing w:before="73" w:line="236" w:lineRule="exact"/>
        <w:rPr>
          <w:rFonts w:asciiTheme="minorHAnsi" w:hAnsiTheme="minorHAnsi"/>
          <w:color w:val="000000"/>
          <w:sz w:val="18"/>
          <w:szCs w:val="18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3"/>
      </w:tblGrid>
      <w:tr w:rsidR="003A3741" w:rsidRPr="00A217DD" w14:paraId="609FBA38" w14:textId="77777777" w:rsidTr="00C87B02">
        <w:tc>
          <w:tcPr>
            <w:tcW w:w="10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25B50F" w14:textId="19334472" w:rsidR="003A3741" w:rsidRPr="00A217DD" w:rsidRDefault="003A3741" w:rsidP="00C87B02">
            <w:pPr>
              <w:widowControl w:val="0"/>
              <w:autoSpaceDE w:val="0"/>
              <w:autoSpaceDN w:val="0"/>
              <w:adjustRightInd w:val="0"/>
              <w:spacing w:before="93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Credit terms and limit requested</w:t>
            </w:r>
          </w:p>
        </w:tc>
      </w:tr>
      <w:tr w:rsidR="00C12ABE" w:rsidRPr="00A217DD" w14:paraId="52FB87A1" w14:textId="77777777" w:rsidTr="007B002B">
        <w:tc>
          <w:tcPr>
            <w:tcW w:w="10823" w:type="dxa"/>
            <w:tcBorders>
              <w:top w:val="single" w:sz="4" w:space="0" w:color="auto"/>
            </w:tcBorders>
            <w:shd w:val="clear" w:color="auto" w:fill="auto"/>
          </w:tcPr>
          <w:p w14:paraId="1D01392F" w14:textId="7244DE1B" w:rsidR="00C12ABE" w:rsidRPr="00A217DD" w:rsidRDefault="00C12ABE" w:rsidP="00C12ABE">
            <w:pPr>
              <w:widowControl w:val="0"/>
              <w:autoSpaceDE w:val="0"/>
              <w:autoSpaceDN w:val="0"/>
              <w:adjustRightInd w:val="0"/>
              <w:spacing w:before="93"/>
              <w:ind w:left="156" w:hanging="142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Credit terms requested </w:t>
            </w:r>
            <w:sdt>
              <w:sdtPr>
                <w:rPr>
                  <w:rFonts w:asciiTheme="minorHAnsi" w:hAnsiTheme="minorHAnsi"/>
                  <w:bCs/>
                  <w:color w:val="000000"/>
                  <w:sz w:val="18"/>
                  <w:szCs w:val="18"/>
                  <w:lang w:val="en-US"/>
                </w:rPr>
                <w:id w:val="367111932"/>
              </w:sdtPr>
              <w:sdtEndPr/>
              <w:sdtContent>
                <w:sdt>
                  <w:sdtPr>
                    <w:rPr>
                      <w:rFonts w:asciiTheme="minorHAnsi" w:hAnsiTheme="minorHAnsi"/>
                      <w:bCs/>
                      <w:color w:val="000000"/>
                      <w:sz w:val="18"/>
                      <w:szCs w:val="18"/>
                      <w:lang w:val="en-US"/>
                    </w:rPr>
                    <w:id w:val="1475489731"/>
                    <w:showingPlcHdr/>
                  </w:sdtPr>
                  <w:sdtEndPr/>
                  <w:sdtContent>
                    <w:r w:rsidRPr="00A217DD">
                      <w:rPr>
                        <w:rStyle w:val="PlaceholderText"/>
                        <w:rFonts w:asciiTheme="minorHAnsi" w:hAnsiTheme="minorHAnsi"/>
                        <w:sz w:val="18"/>
                        <w:szCs w:val="18"/>
                        <w:lang w:val="en-CA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C12ABE" w:rsidRPr="00A217DD" w14:paraId="7AE58576" w14:textId="77777777" w:rsidTr="00592EA8">
        <w:tc>
          <w:tcPr>
            <w:tcW w:w="10823" w:type="dxa"/>
            <w:shd w:val="clear" w:color="auto" w:fill="auto"/>
          </w:tcPr>
          <w:p w14:paraId="6B9CD6B3" w14:textId="5FD7729D" w:rsidR="00C12ABE" w:rsidRPr="00A217DD" w:rsidRDefault="00C12ABE" w:rsidP="00C12ABE">
            <w:pPr>
              <w:widowControl w:val="0"/>
              <w:autoSpaceDE w:val="0"/>
              <w:autoSpaceDN w:val="0"/>
              <w:adjustRightInd w:val="0"/>
              <w:spacing w:before="93"/>
              <w:ind w:left="156" w:hanging="142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Credit limit requested </w:t>
            </w:r>
            <w:sdt>
              <w:sdtPr>
                <w:rPr>
                  <w:rFonts w:asciiTheme="minorHAnsi" w:hAnsiTheme="minorHAnsi"/>
                  <w:bCs/>
                  <w:color w:val="000000"/>
                  <w:sz w:val="18"/>
                  <w:szCs w:val="18"/>
                  <w:lang w:val="en-US"/>
                </w:rPr>
                <w:id w:val="-920635687"/>
                <w:showingPlcHdr/>
              </w:sdtPr>
              <w:sdtEndPr/>
              <w:sdtContent>
                <w:r w:rsidRPr="00A217DD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CA"/>
                  </w:rPr>
                  <w:t>Click here to enter text.</w:t>
                </w:r>
              </w:sdtContent>
            </w:sdt>
          </w:p>
        </w:tc>
      </w:tr>
    </w:tbl>
    <w:p w14:paraId="095C23F1" w14:textId="77939F6C" w:rsidR="00FD5A4D" w:rsidRDefault="00FD5A4D" w:rsidP="00364B23">
      <w:pPr>
        <w:widowControl w:val="0"/>
        <w:tabs>
          <w:tab w:val="left" w:pos="5560"/>
          <w:tab w:val="left" w:pos="10880"/>
        </w:tabs>
        <w:autoSpaceDE w:val="0"/>
        <w:autoSpaceDN w:val="0"/>
        <w:adjustRightInd w:val="0"/>
        <w:spacing w:before="73" w:line="236" w:lineRule="exact"/>
        <w:rPr>
          <w:rFonts w:asciiTheme="minorHAnsi" w:hAnsiTheme="minorHAnsi"/>
          <w:color w:val="000000"/>
          <w:sz w:val="18"/>
          <w:szCs w:val="18"/>
          <w:lang w:val="en-US"/>
        </w:rPr>
      </w:pPr>
    </w:p>
    <w:p w14:paraId="45994974" w14:textId="77777777" w:rsidR="00123092" w:rsidRPr="00FD3E05" w:rsidRDefault="00123092" w:rsidP="00123092">
      <w:pPr>
        <w:widowControl w:val="0"/>
        <w:autoSpaceDE w:val="0"/>
        <w:autoSpaceDN w:val="0"/>
        <w:adjustRightInd w:val="0"/>
        <w:ind w:left="128"/>
        <w:rPr>
          <w:rFonts w:asciiTheme="minorHAnsi" w:hAnsiTheme="minorHAnsi"/>
          <w:color w:val="000000"/>
          <w:sz w:val="18"/>
          <w:szCs w:val="18"/>
          <w:lang w:val="en-US"/>
        </w:rPr>
      </w:pPr>
      <w:r w:rsidRPr="00FD3E05">
        <w:rPr>
          <w:rFonts w:asciiTheme="minorHAnsi" w:hAnsiTheme="minorHAnsi"/>
          <w:b/>
          <w:bCs/>
          <w:color w:val="000000"/>
          <w:sz w:val="18"/>
          <w:szCs w:val="18"/>
          <w:lang w:val="en-US"/>
        </w:rPr>
        <w:t>Certification</w:t>
      </w:r>
    </w:p>
    <w:p w14:paraId="24A3AED9" w14:textId="77777777" w:rsidR="002E1D69" w:rsidRPr="00FD3E05" w:rsidRDefault="00123092" w:rsidP="00123092">
      <w:pPr>
        <w:widowControl w:val="0"/>
        <w:autoSpaceDE w:val="0"/>
        <w:autoSpaceDN w:val="0"/>
        <w:adjustRightInd w:val="0"/>
        <w:spacing w:line="226" w:lineRule="exact"/>
        <w:ind w:left="128"/>
        <w:rPr>
          <w:rFonts w:asciiTheme="minorHAnsi" w:hAnsiTheme="minorHAnsi"/>
          <w:color w:val="000000"/>
          <w:position w:val="-1"/>
          <w:sz w:val="18"/>
          <w:szCs w:val="18"/>
          <w:lang w:val="en-US"/>
        </w:rPr>
      </w:pPr>
      <w:r w:rsidRPr="00FD3E05">
        <w:rPr>
          <w:rFonts w:asciiTheme="minorHAnsi" w:hAnsiTheme="minorHAnsi"/>
          <w:color w:val="000000"/>
          <w:position w:val="-1"/>
          <w:sz w:val="18"/>
          <w:szCs w:val="18"/>
          <w:lang w:val="en-US"/>
        </w:rPr>
        <w:t>I certify that the infor</w:t>
      </w:r>
      <w:r w:rsidRPr="00FD3E05">
        <w:rPr>
          <w:rFonts w:asciiTheme="minorHAnsi" w:hAnsiTheme="minorHAnsi"/>
          <w:color w:val="000000"/>
          <w:spacing w:val="1"/>
          <w:position w:val="-1"/>
          <w:sz w:val="18"/>
          <w:szCs w:val="18"/>
          <w:lang w:val="en-US"/>
        </w:rPr>
        <w:t>m</w:t>
      </w:r>
      <w:r w:rsidRPr="00FD3E05">
        <w:rPr>
          <w:rFonts w:asciiTheme="minorHAnsi" w:hAnsiTheme="minorHAnsi"/>
          <w:color w:val="000000"/>
          <w:position w:val="-1"/>
          <w:sz w:val="18"/>
          <w:szCs w:val="18"/>
          <w:lang w:val="en-US"/>
        </w:rPr>
        <w:t>ation p</w:t>
      </w:r>
      <w:r w:rsidRPr="00FD3E05">
        <w:rPr>
          <w:rFonts w:asciiTheme="minorHAnsi" w:hAnsiTheme="minorHAnsi"/>
          <w:color w:val="000000"/>
          <w:spacing w:val="3"/>
          <w:position w:val="-1"/>
          <w:sz w:val="18"/>
          <w:szCs w:val="18"/>
          <w:lang w:val="en-US"/>
        </w:rPr>
        <w:t>r</w:t>
      </w:r>
      <w:r w:rsidRPr="00FD3E05">
        <w:rPr>
          <w:rFonts w:asciiTheme="minorHAnsi" w:hAnsiTheme="minorHAnsi"/>
          <w:color w:val="000000"/>
          <w:position w:val="-1"/>
          <w:sz w:val="18"/>
          <w:szCs w:val="18"/>
          <w:lang w:val="en-US"/>
        </w:rPr>
        <w:t>ovided herein is</w:t>
      </w:r>
      <w:r w:rsidR="00A14EFF">
        <w:rPr>
          <w:rFonts w:asciiTheme="minorHAnsi" w:hAnsiTheme="minorHAnsi"/>
          <w:color w:val="000000"/>
          <w:position w:val="-1"/>
          <w:sz w:val="18"/>
          <w:szCs w:val="18"/>
          <w:lang w:val="en-US"/>
        </w:rPr>
        <w:t xml:space="preserve"> complete and</w:t>
      </w:r>
      <w:r w:rsidRPr="00FD3E05">
        <w:rPr>
          <w:rFonts w:asciiTheme="minorHAnsi" w:hAnsiTheme="minorHAnsi"/>
          <w:color w:val="000000"/>
          <w:position w:val="-1"/>
          <w:sz w:val="18"/>
          <w:szCs w:val="18"/>
          <w:lang w:val="en-US"/>
        </w:rPr>
        <w:t xml:space="preserve"> correct</w:t>
      </w:r>
      <w:r w:rsidR="007D796F" w:rsidRPr="00FD3E05">
        <w:rPr>
          <w:rFonts w:asciiTheme="minorHAnsi" w:hAnsiTheme="minorHAnsi"/>
          <w:color w:val="000000"/>
          <w:position w:val="-1"/>
          <w:sz w:val="18"/>
          <w:szCs w:val="18"/>
          <w:lang w:val="en-US"/>
        </w:rPr>
        <w:t>:</w:t>
      </w:r>
    </w:p>
    <w:p w14:paraId="36778E27" w14:textId="77777777" w:rsidR="007D796F" w:rsidRPr="00FD3E05" w:rsidRDefault="007D796F" w:rsidP="00123092">
      <w:pPr>
        <w:widowControl w:val="0"/>
        <w:autoSpaceDE w:val="0"/>
        <w:autoSpaceDN w:val="0"/>
        <w:adjustRightInd w:val="0"/>
        <w:spacing w:line="226" w:lineRule="exact"/>
        <w:ind w:left="128"/>
        <w:rPr>
          <w:rFonts w:asciiTheme="minorHAnsi" w:hAnsiTheme="minorHAnsi"/>
          <w:b/>
          <w:color w:val="000000"/>
          <w:position w:val="-1"/>
          <w:sz w:val="18"/>
          <w:szCs w:val="18"/>
          <w:lang w:val="en-US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596"/>
        <w:gridCol w:w="3756"/>
        <w:gridCol w:w="3448"/>
      </w:tblGrid>
      <w:tr w:rsidR="007D796F" w:rsidRPr="00FD3E05" w14:paraId="7F9CB203" w14:textId="77777777" w:rsidTr="00FD5A4D">
        <w:tc>
          <w:tcPr>
            <w:tcW w:w="3596" w:type="dxa"/>
            <w:shd w:val="clear" w:color="auto" w:fill="BFBFBF" w:themeFill="background1" w:themeFillShade="BF"/>
          </w:tcPr>
          <w:p w14:paraId="23954769" w14:textId="77777777" w:rsidR="007D796F" w:rsidRPr="00FD3E05" w:rsidRDefault="007D796F" w:rsidP="00123092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</w:pPr>
            <w:r w:rsidRPr="00FD3E05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>Name and Title</w:t>
            </w:r>
          </w:p>
        </w:tc>
        <w:tc>
          <w:tcPr>
            <w:tcW w:w="3756" w:type="dxa"/>
            <w:shd w:val="clear" w:color="auto" w:fill="BFBFBF" w:themeFill="background1" w:themeFillShade="BF"/>
          </w:tcPr>
          <w:p w14:paraId="30E1476F" w14:textId="77777777" w:rsidR="007D796F" w:rsidRPr="00FD3E05" w:rsidRDefault="007D796F" w:rsidP="00123092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</w:pPr>
            <w:r w:rsidRPr="00FD3E05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>Authorized Signature</w:t>
            </w:r>
          </w:p>
        </w:tc>
        <w:tc>
          <w:tcPr>
            <w:tcW w:w="3448" w:type="dxa"/>
            <w:shd w:val="clear" w:color="auto" w:fill="BFBFBF" w:themeFill="background1" w:themeFillShade="BF"/>
          </w:tcPr>
          <w:p w14:paraId="4D7E4151" w14:textId="77777777" w:rsidR="007D796F" w:rsidRPr="00FD3E05" w:rsidRDefault="007D796F" w:rsidP="00123092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</w:pPr>
            <w:r w:rsidRPr="00FD3E05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>Date</w:t>
            </w:r>
          </w:p>
        </w:tc>
      </w:tr>
      <w:tr w:rsidR="007D796F" w:rsidRPr="00D76597" w14:paraId="2355E782" w14:textId="77777777" w:rsidTr="007D796F">
        <w:tc>
          <w:tcPr>
            <w:tcW w:w="3596" w:type="dxa"/>
          </w:tcPr>
          <w:sdt>
            <w:sdt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id w:val="-1783943631"/>
              <w:showingPlcHdr/>
            </w:sdtPr>
            <w:sdtEndPr/>
            <w:sdtContent>
              <w:p w14:paraId="39662B61" w14:textId="77777777" w:rsidR="007D796F" w:rsidRPr="00FD3E05" w:rsidRDefault="007D796F" w:rsidP="00123092">
                <w:pPr>
                  <w:widowControl w:val="0"/>
                  <w:autoSpaceDE w:val="0"/>
                  <w:autoSpaceDN w:val="0"/>
                  <w:adjustRightInd w:val="0"/>
                  <w:spacing w:line="226" w:lineRule="exact"/>
                  <w:rPr>
                    <w:rFonts w:asciiTheme="minorHAnsi" w:hAnsiTheme="minorHAnsi"/>
                    <w:color w:val="000000"/>
                    <w:sz w:val="18"/>
                    <w:szCs w:val="18"/>
                    <w:lang w:val="en-US"/>
                  </w:rPr>
                </w:pPr>
                <w:r w:rsidRPr="00D76597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  <w:p w14:paraId="184F8F14" w14:textId="77777777" w:rsidR="007D796F" w:rsidRPr="00FD3E05" w:rsidRDefault="007D796F" w:rsidP="00CF25AD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56" w:type="dxa"/>
          </w:tcPr>
          <w:p w14:paraId="66333483" w14:textId="77777777" w:rsidR="007D796F" w:rsidRPr="00FD3E05" w:rsidRDefault="007D796F" w:rsidP="00CF25AD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inorHAnsi" w:hAnsiTheme="minorHAnsi"/>
              <w:color w:val="000000"/>
              <w:sz w:val="18"/>
              <w:szCs w:val="18"/>
              <w:lang w:val="en-US"/>
            </w:rPr>
            <w:id w:val="1780613709"/>
            <w:showingPlcHdr/>
            <w:date w:fullDate="2019-09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48" w:type="dxa"/>
              </w:tcPr>
              <w:p w14:paraId="55727741" w14:textId="0A6B1215" w:rsidR="007D796F" w:rsidRPr="00FD3E05" w:rsidRDefault="00CF25AD" w:rsidP="00123092">
                <w:pPr>
                  <w:widowControl w:val="0"/>
                  <w:autoSpaceDE w:val="0"/>
                  <w:autoSpaceDN w:val="0"/>
                  <w:adjustRightInd w:val="0"/>
                  <w:spacing w:line="226" w:lineRule="exact"/>
                  <w:rPr>
                    <w:rFonts w:asciiTheme="minorHAnsi" w:hAnsiTheme="minorHAnsi"/>
                    <w:color w:val="000000"/>
                    <w:sz w:val="18"/>
                    <w:szCs w:val="18"/>
                    <w:lang w:val="en-US"/>
                  </w:rPr>
                </w:pPr>
                <w:r>
                  <w:rPr>
                    <w:rFonts w:asciiTheme="minorHAnsi" w:hAnsiTheme="minorHAnsi"/>
                    <w:color w:val="000000"/>
                    <w:sz w:val="18"/>
                    <w:szCs w:val="18"/>
                    <w:lang w:val="en-US"/>
                  </w:rPr>
                  <w:t xml:space="preserve">     </w:t>
                </w:r>
              </w:p>
            </w:tc>
          </w:sdtContent>
        </w:sdt>
      </w:tr>
    </w:tbl>
    <w:p w14:paraId="319F3979" w14:textId="62F898B1" w:rsidR="009201BE" w:rsidRDefault="009201BE" w:rsidP="00907159">
      <w:pPr>
        <w:widowControl w:val="0"/>
        <w:autoSpaceDE w:val="0"/>
        <w:autoSpaceDN w:val="0"/>
        <w:adjustRightInd w:val="0"/>
        <w:spacing w:line="226" w:lineRule="exact"/>
        <w:rPr>
          <w:color w:val="000000"/>
          <w:sz w:val="18"/>
          <w:szCs w:val="18"/>
          <w:lang w:val="en-US"/>
        </w:rPr>
      </w:pPr>
    </w:p>
    <w:p w14:paraId="780F0DB0" w14:textId="748D17CA" w:rsidR="00A61066" w:rsidRDefault="00A61066" w:rsidP="00907159">
      <w:pPr>
        <w:widowControl w:val="0"/>
        <w:autoSpaceDE w:val="0"/>
        <w:autoSpaceDN w:val="0"/>
        <w:adjustRightInd w:val="0"/>
        <w:spacing w:line="226" w:lineRule="exact"/>
        <w:rPr>
          <w:color w:val="000000"/>
          <w:sz w:val="18"/>
          <w:szCs w:val="18"/>
          <w:lang w:val="en-US"/>
        </w:rPr>
      </w:pPr>
      <w:bookmarkStart w:id="0" w:name="_GoBack"/>
      <w:bookmarkEnd w:id="0"/>
    </w:p>
    <w:p w14:paraId="63D68E27" w14:textId="39184C0E" w:rsidR="00A61066" w:rsidRDefault="00A61066" w:rsidP="00907159">
      <w:pPr>
        <w:widowControl w:val="0"/>
        <w:autoSpaceDE w:val="0"/>
        <w:autoSpaceDN w:val="0"/>
        <w:adjustRightInd w:val="0"/>
        <w:spacing w:line="226" w:lineRule="exact"/>
        <w:rPr>
          <w:color w:val="000000"/>
          <w:sz w:val="18"/>
          <w:szCs w:val="18"/>
          <w:lang w:val="en-US"/>
        </w:rPr>
      </w:pPr>
    </w:p>
    <w:p w14:paraId="1D66E68B" w14:textId="77777777" w:rsidR="00A61066" w:rsidRDefault="00A61066" w:rsidP="00A61066">
      <w:pPr>
        <w:pStyle w:val="Subtitle"/>
        <w:rPr>
          <w:color w:val="5B9BD5"/>
          <w:sz w:val="16"/>
          <w:szCs w:val="16"/>
          <w:lang w:val="en-US"/>
        </w:rPr>
      </w:pPr>
      <w:r>
        <w:rPr>
          <w:color w:val="5B9BD5"/>
          <w:sz w:val="16"/>
          <w:szCs w:val="16"/>
          <w:lang w:val="en-US"/>
        </w:rPr>
        <w:t xml:space="preserve">ATLANTIC PACIFIC CUSTOMS BROKERS INC. </w:t>
      </w:r>
    </w:p>
    <w:p w14:paraId="2EB1F266" w14:textId="77777777" w:rsidR="00A61066" w:rsidRPr="00EA156D" w:rsidRDefault="00A61066" w:rsidP="00A61066">
      <w:pPr>
        <w:tabs>
          <w:tab w:val="left" w:pos="1549"/>
        </w:tabs>
        <w:jc w:val="center"/>
        <w:rPr>
          <w:sz w:val="16"/>
          <w:szCs w:val="16"/>
        </w:rPr>
      </w:pPr>
      <w:r>
        <w:rPr>
          <w:rFonts w:ascii="Calibri" w:hAnsi="Calibri" w:cs="Calibri"/>
          <w:color w:val="5B9BD5"/>
          <w:sz w:val="16"/>
          <w:szCs w:val="16"/>
          <w:lang w:val="fr-CA"/>
        </w:rPr>
        <w:t>759, rue du Square-Victoria #726, Montréal, QC H2Y2J7</w:t>
      </w:r>
      <w:r>
        <w:rPr>
          <w:rFonts w:ascii="Calibri" w:hAnsi="Calibri" w:cs="Calibri"/>
          <w:color w:val="5B9BD5"/>
          <w:sz w:val="16"/>
          <w:szCs w:val="16"/>
          <w:lang w:val="fr-CA"/>
        </w:rPr>
        <w:br/>
      </w:r>
      <w:hyperlink r:id="rId11" w:history="1">
        <w:r w:rsidRPr="00EA156D">
          <w:rPr>
            <w:rStyle w:val="Hyperlink"/>
            <w:rFonts w:ascii="Calibri" w:hAnsi="Calibri" w:cs="Calibri"/>
            <w:sz w:val="16"/>
            <w:szCs w:val="16"/>
          </w:rPr>
          <w:t>customs.sales@apcb.ca</w:t>
        </w:r>
      </w:hyperlink>
      <w:r w:rsidRPr="00EA156D">
        <w:rPr>
          <w:rFonts w:ascii="Calibri" w:hAnsi="Calibri" w:cs="Calibri"/>
          <w:sz w:val="16"/>
          <w:szCs w:val="16"/>
        </w:rPr>
        <w:t xml:space="preserve">  Tel: 514-395-5492 Fax# 1-833-687-1652  </w:t>
      </w:r>
      <w:hyperlink r:id="rId12" w:history="1">
        <w:r w:rsidRPr="00EA156D">
          <w:rPr>
            <w:rStyle w:val="Hyperlink"/>
            <w:rFonts w:ascii="Calibri" w:hAnsi="Calibri" w:cs="Calibri"/>
            <w:sz w:val="16"/>
            <w:szCs w:val="16"/>
          </w:rPr>
          <w:t>www.apcb.ca</w:t>
        </w:r>
      </w:hyperlink>
      <w:r w:rsidRPr="00EA156D">
        <w:rPr>
          <w:rFonts w:ascii="Calibri" w:hAnsi="Calibri" w:cs="Calibri"/>
          <w:sz w:val="16"/>
          <w:szCs w:val="16"/>
        </w:rPr>
        <w:t xml:space="preserve"> </w:t>
      </w:r>
    </w:p>
    <w:p w14:paraId="0FA71EAB" w14:textId="7BAD0553" w:rsidR="00A61066" w:rsidRDefault="00A61066" w:rsidP="00A61066">
      <w:pPr>
        <w:tabs>
          <w:tab w:val="left" w:pos="1549"/>
        </w:tabs>
        <w:spacing w:after="120" w:line="264" w:lineRule="auto"/>
        <w:jc w:val="center"/>
        <w:rPr>
          <w:rFonts w:ascii="Calibri" w:hAnsi="Calibri" w:cs="Calibri"/>
          <w:color w:val="5B9BD5"/>
          <w:sz w:val="16"/>
          <w:szCs w:val="16"/>
          <w:lang w:val="fr-CA"/>
        </w:rPr>
      </w:pPr>
    </w:p>
    <w:p w14:paraId="742A7F69" w14:textId="77777777" w:rsidR="00A61066" w:rsidRDefault="00A61066" w:rsidP="00907159">
      <w:pPr>
        <w:widowControl w:val="0"/>
        <w:autoSpaceDE w:val="0"/>
        <w:autoSpaceDN w:val="0"/>
        <w:adjustRightInd w:val="0"/>
        <w:spacing w:line="226" w:lineRule="exact"/>
        <w:rPr>
          <w:color w:val="000000"/>
          <w:sz w:val="18"/>
          <w:szCs w:val="18"/>
          <w:lang w:val="en-US"/>
        </w:rPr>
      </w:pPr>
    </w:p>
    <w:sectPr w:rsidR="00A61066" w:rsidSect="00A61066">
      <w:headerReference w:type="default" r:id="rId13"/>
      <w:footerReference w:type="default" r:id="rId14"/>
      <w:type w:val="continuous"/>
      <w:pgSz w:w="12240" w:h="15840"/>
      <w:pgMar w:top="851" w:right="480" w:bottom="280" w:left="580" w:header="0" w:footer="263" w:gutter="0"/>
      <w:cols w:space="720" w:equalWidth="0">
        <w:col w:w="11180" w:space="54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3987E" w14:textId="77777777" w:rsidR="00460C3D" w:rsidRDefault="00460C3D" w:rsidP="000B543F">
      <w:r>
        <w:separator/>
      </w:r>
    </w:p>
  </w:endnote>
  <w:endnote w:type="continuationSeparator" w:id="0">
    <w:p w14:paraId="74E112B7" w14:textId="77777777" w:rsidR="00460C3D" w:rsidRDefault="00460C3D" w:rsidP="000B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7570" w14:textId="54348A5B" w:rsidR="00C1612D" w:rsidRPr="00F37C96" w:rsidRDefault="00C1612D" w:rsidP="00F37C96">
    <w:pPr>
      <w:pStyle w:val="Footer"/>
      <w:tabs>
        <w:tab w:val="clear" w:pos="9360"/>
        <w:tab w:val="left" w:pos="9639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20"/>
        <w:szCs w:val="20"/>
      </w:rPr>
      <w:tab/>
    </w:r>
  </w:p>
  <w:p w14:paraId="552C2E17" w14:textId="77777777" w:rsidR="00C1612D" w:rsidRDefault="00C1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8D327" w14:textId="77777777" w:rsidR="00460C3D" w:rsidRDefault="00460C3D" w:rsidP="000B543F">
      <w:r>
        <w:separator/>
      </w:r>
    </w:p>
  </w:footnote>
  <w:footnote w:type="continuationSeparator" w:id="0">
    <w:p w14:paraId="0E2A9161" w14:textId="77777777" w:rsidR="00460C3D" w:rsidRDefault="00460C3D" w:rsidP="000B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2537" w14:textId="6BB32328" w:rsidR="00C1612D" w:rsidRDefault="00C1612D" w:rsidP="00483C04">
    <w:pPr>
      <w:pStyle w:val="Header"/>
      <w:tabs>
        <w:tab w:val="clear" w:pos="4680"/>
        <w:tab w:val="clear" w:pos="9360"/>
        <w:tab w:val="right" w:pos="11199"/>
      </w:tabs>
      <w:jc w:val="right"/>
      <w:rPr>
        <w:lang w:val="en-CA"/>
      </w:rPr>
    </w:pPr>
  </w:p>
  <w:p w14:paraId="60DE550B" w14:textId="45E64D82" w:rsidR="00C1612D" w:rsidRPr="00483C04" w:rsidRDefault="00A61066" w:rsidP="00A61066">
    <w:pPr>
      <w:pStyle w:val="Header"/>
      <w:tabs>
        <w:tab w:val="clear" w:pos="4680"/>
        <w:tab w:val="clear" w:pos="9360"/>
        <w:tab w:val="left" w:pos="2805"/>
      </w:tabs>
      <w:rPr>
        <w:lang w:val="en-CA"/>
      </w:rPr>
    </w:pPr>
    <w:r w:rsidRPr="00483C04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ADE96" wp14:editId="29F418F4">
              <wp:simplePos x="0" y="0"/>
              <wp:positionH relativeFrom="column">
                <wp:posOffset>2139950</wp:posOffset>
              </wp:positionH>
              <wp:positionV relativeFrom="paragraph">
                <wp:posOffset>977265</wp:posOffset>
              </wp:positionV>
              <wp:extent cx="2436495" cy="657225"/>
              <wp:effectExtent l="0" t="0" r="190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649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0FD73" w14:textId="6AD52B03" w:rsidR="00C1612D" w:rsidRPr="00483C04" w:rsidRDefault="00336FDE" w:rsidP="00483C0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  <w:lang w:val="en-CA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  <w:lang w:val="en-CA"/>
                            </w:rPr>
                            <w:t>Credit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AD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5pt;margin-top:76.95pt;width:191.8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ilIQIAAB0EAAAOAAAAZHJzL2Uyb0RvYy54bWysU81u2zAMvg/YOwi6L3bcJG2MOEWXLsOA&#10;7gdo9wCyLMfCJFGTlNjZ05e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" stroked="f">
              <v:textbox>
                <w:txbxContent>
                  <w:p w14:paraId="00D0FD73" w14:textId="6AD52B03" w:rsidR="00C1612D" w:rsidRPr="00483C04" w:rsidRDefault="00336FDE" w:rsidP="00483C04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  <w:szCs w:val="28"/>
                        <w:lang w:val="en-CA"/>
                      </w:rPr>
                    </w:pP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  <w:lang w:val="en-CA"/>
                      </w:rPr>
                      <w:t>Credit Application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FAE5F91" wp14:editId="4F951857">
          <wp:extent cx="5924550" cy="10477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BD3"/>
    <w:multiLevelType w:val="hybridMultilevel"/>
    <w:tmpl w:val="4B80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48E0"/>
    <w:multiLevelType w:val="hybridMultilevel"/>
    <w:tmpl w:val="AD1C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2410C"/>
    <w:multiLevelType w:val="hybridMultilevel"/>
    <w:tmpl w:val="75D61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D468A"/>
    <w:multiLevelType w:val="hybridMultilevel"/>
    <w:tmpl w:val="D73A4B1E"/>
    <w:lvl w:ilvl="0" w:tplc="960E3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81409"/>
    <w:multiLevelType w:val="hybridMultilevel"/>
    <w:tmpl w:val="925C38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CAF5382"/>
    <w:multiLevelType w:val="hybridMultilevel"/>
    <w:tmpl w:val="7BE8F7EC"/>
    <w:lvl w:ilvl="0" w:tplc="54441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EF65D6"/>
    <w:multiLevelType w:val="hybridMultilevel"/>
    <w:tmpl w:val="2E30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B16E0"/>
    <w:multiLevelType w:val="multilevel"/>
    <w:tmpl w:val="3060384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78" w:hanging="578"/>
      </w:pPr>
      <w:rPr>
        <w:rFonts w:hint="default"/>
        <w:b/>
      </w:rPr>
    </w:lvl>
    <w:lvl w:ilvl="1">
      <w:start w:val="1"/>
      <w:numFmt w:val="decimal"/>
      <w:lvlRestart w:val="0"/>
      <w:pStyle w:val="Heading2"/>
      <w:isLgl/>
      <w:suff w:val="nothing"/>
      <w:lvlText w:val="%1.%2"/>
      <w:lvlJc w:val="left"/>
      <w:pPr>
        <w:ind w:left="718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1004" w:hanging="578"/>
      </w:pPr>
      <w:rPr>
        <w:rFonts w:hint="default"/>
        <w:b/>
        <w:color w:val="auto"/>
        <w:sz w:val="18"/>
        <w:szCs w:val="1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  <w:sz w:val="18"/>
        <w:szCs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5"/>
  <w:drawingGridVerticalSpacing w:val="115"/>
  <w:displayHorizontalDrawingGridEvery w:val="0"/>
  <w:displayVerticalDrawingGridEvery w:val="3"/>
  <w:doNotUseMarginsForDrawingGridOrigin/>
  <w:drawingGridHorizontalOrigin w:val="1699"/>
  <w:drawingGridVerticalOrigin w:val="1987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B"/>
    <w:rsid w:val="000042F8"/>
    <w:rsid w:val="0001552F"/>
    <w:rsid w:val="00021FDF"/>
    <w:rsid w:val="00025BD9"/>
    <w:rsid w:val="00026117"/>
    <w:rsid w:val="00040A60"/>
    <w:rsid w:val="000522B1"/>
    <w:rsid w:val="0006674D"/>
    <w:rsid w:val="0007051C"/>
    <w:rsid w:val="00073556"/>
    <w:rsid w:val="000813C2"/>
    <w:rsid w:val="000A1A45"/>
    <w:rsid w:val="000B543F"/>
    <w:rsid w:val="000D06FA"/>
    <w:rsid w:val="000D15C6"/>
    <w:rsid w:val="000D1F81"/>
    <w:rsid w:val="000D7658"/>
    <w:rsid w:val="000E44E5"/>
    <w:rsid w:val="000E7B2D"/>
    <w:rsid w:val="001040A5"/>
    <w:rsid w:val="00116B2C"/>
    <w:rsid w:val="00123092"/>
    <w:rsid w:val="0012433B"/>
    <w:rsid w:val="00140863"/>
    <w:rsid w:val="00143372"/>
    <w:rsid w:val="00151A53"/>
    <w:rsid w:val="001553AD"/>
    <w:rsid w:val="0016063C"/>
    <w:rsid w:val="00172B8B"/>
    <w:rsid w:val="00174480"/>
    <w:rsid w:val="001759EE"/>
    <w:rsid w:val="00194ED5"/>
    <w:rsid w:val="001A51A5"/>
    <w:rsid w:val="001B7557"/>
    <w:rsid w:val="001C0F2F"/>
    <w:rsid w:val="001C134F"/>
    <w:rsid w:val="001C18AA"/>
    <w:rsid w:val="001D69C6"/>
    <w:rsid w:val="001F313B"/>
    <w:rsid w:val="001F3C6A"/>
    <w:rsid w:val="00203003"/>
    <w:rsid w:val="00210226"/>
    <w:rsid w:val="00215469"/>
    <w:rsid w:val="00222315"/>
    <w:rsid w:val="00225C77"/>
    <w:rsid w:val="00231C38"/>
    <w:rsid w:val="00235A8E"/>
    <w:rsid w:val="00257282"/>
    <w:rsid w:val="00257472"/>
    <w:rsid w:val="00263D50"/>
    <w:rsid w:val="0029556E"/>
    <w:rsid w:val="0029667A"/>
    <w:rsid w:val="002A0EDC"/>
    <w:rsid w:val="002A742F"/>
    <w:rsid w:val="002B3985"/>
    <w:rsid w:val="002B41F6"/>
    <w:rsid w:val="002B5545"/>
    <w:rsid w:val="002C61FC"/>
    <w:rsid w:val="002C6DB0"/>
    <w:rsid w:val="002D343E"/>
    <w:rsid w:val="002D5A76"/>
    <w:rsid w:val="002E1D69"/>
    <w:rsid w:val="002E2242"/>
    <w:rsid w:val="002F10C6"/>
    <w:rsid w:val="00302FE0"/>
    <w:rsid w:val="0030667D"/>
    <w:rsid w:val="00331770"/>
    <w:rsid w:val="00336FDE"/>
    <w:rsid w:val="00344DB0"/>
    <w:rsid w:val="00350111"/>
    <w:rsid w:val="00364ADA"/>
    <w:rsid w:val="00364B23"/>
    <w:rsid w:val="00365B70"/>
    <w:rsid w:val="00371AFF"/>
    <w:rsid w:val="00385139"/>
    <w:rsid w:val="00393AA1"/>
    <w:rsid w:val="003A14A4"/>
    <w:rsid w:val="003A3741"/>
    <w:rsid w:val="003D4107"/>
    <w:rsid w:val="003D50DD"/>
    <w:rsid w:val="003E0754"/>
    <w:rsid w:val="003F4473"/>
    <w:rsid w:val="0043638D"/>
    <w:rsid w:val="004406B0"/>
    <w:rsid w:val="0044244C"/>
    <w:rsid w:val="004511BC"/>
    <w:rsid w:val="00455699"/>
    <w:rsid w:val="00460C3D"/>
    <w:rsid w:val="004758DA"/>
    <w:rsid w:val="00483C04"/>
    <w:rsid w:val="004860F2"/>
    <w:rsid w:val="004951B5"/>
    <w:rsid w:val="004A7FEF"/>
    <w:rsid w:val="004B19DB"/>
    <w:rsid w:val="004B4279"/>
    <w:rsid w:val="004C1109"/>
    <w:rsid w:val="004E331D"/>
    <w:rsid w:val="004E4E8B"/>
    <w:rsid w:val="004F6FC8"/>
    <w:rsid w:val="00503891"/>
    <w:rsid w:val="00513C12"/>
    <w:rsid w:val="00513DC6"/>
    <w:rsid w:val="005173AB"/>
    <w:rsid w:val="00520687"/>
    <w:rsid w:val="00523ACF"/>
    <w:rsid w:val="00527747"/>
    <w:rsid w:val="00535CAE"/>
    <w:rsid w:val="00544BDE"/>
    <w:rsid w:val="00544D57"/>
    <w:rsid w:val="005517CB"/>
    <w:rsid w:val="005811B4"/>
    <w:rsid w:val="00597BC7"/>
    <w:rsid w:val="005B1A8E"/>
    <w:rsid w:val="005C0930"/>
    <w:rsid w:val="005D335C"/>
    <w:rsid w:val="00604CAA"/>
    <w:rsid w:val="00613F23"/>
    <w:rsid w:val="00614BE9"/>
    <w:rsid w:val="00627DB2"/>
    <w:rsid w:val="00631E55"/>
    <w:rsid w:val="00644F9B"/>
    <w:rsid w:val="00653E52"/>
    <w:rsid w:val="00657791"/>
    <w:rsid w:val="006617C1"/>
    <w:rsid w:val="00683F87"/>
    <w:rsid w:val="006911D7"/>
    <w:rsid w:val="006A19DF"/>
    <w:rsid w:val="0070193E"/>
    <w:rsid w:val="00706C7A"/>
    <w:rsid w:val="0071524F"/>
    <w:rsid w:val="00715506"/>
    <w:rsid w:val="00744F70"/>
    <w:rsid w:val="00763D75"/>
    <w:rsid w:val="00765408"/>
    <w:rsid w:val="00774DA3"/>
    <w:rsid w:val="0077565F"/>
    <w:rsid w:val="00776686"/>
    <w:rsid w:val="0077799C"/>
    <w:rsid w:val="0078059F"/>
    <w:rsid w:val="007A3F0C"/>
    <w:rsid w:val="007C62B6"/>
    <w:rsid w:val="007D796F"/>
    <w:rsid w:val="007E7340"/>
    <w:rsid w:val="007F64B9"/>
    <w:rsid w:val="008037DC"/>
    <w:rsid w:val="00852D94"/>
    <w:rsid w:val="0087290F"/>
    <w:rsid w:val="00891F9C"/>
    <w:rsid w:val="008A1368"/>
    <w:rsid w:val="008A3E63"/>
    <w:rsid w:val="008C3530"/>
    <w:rsid w:val="0090071C"/>
    <w:rsid w:val="00907159"/>
    <w:rsid w:val="009201BE"/>
    <w:rsid w:val="00923E2A"/>
    <w:rsid w:val="00936916"/>
    <w:rsid w:val="009439FB"/>
    <w:rsid w:val="00944A49"/>
    <w:rsid w:val="009555E6"/>
    <w:rsid w:val="00960F4E"/>
    <w:rsid w:val="009A17CB"/>
    <w:rsid w:val="009A1F99"/>
    <w:rsid w:val="009A29F6"/>
    <w:rsid w:val="009A7F11"/>
    <w:rsid w:val="009B1068"/>
    <w:rsid w:val="009B1B1C"/>
    <w:rsid w:val="009B1F66"/>
    <w:rsid w:val="009B57B7"/>
    <w:rsid w:val="009E30B0"/>
    <w:rsid w:val="009F58B1"/>
    <w:rsid w:val="009F6B6F"/>
    <w:rsid w:val="00A03A32"/>
    <w:rsid w:val="00A06DC1"/>
    <w:rsid w:val="00A14EFF"/>
    <w:rsid w:val="00A217DD"/>
    <w:rsid w:val="00A35083"/>
    <w:rsid w:val="00A442EA"/>
    <w:rsid w:val="00A4550A"/>
    <w:rsid w:val="00A60CCF"/>
    <w:rsid w:val="00A61066"/>
    <w:rsid w:val="00AA6D73"/>
    <w:rsid w:val="00AF2432"/>
    <w:rsid w:val="00B02A66"/>
    <w:rsid w:val="00B2181A"/>
    <w:rsid w:val="00B2232C"/>
    <w:rsid w:val="00B24D98"/>
    <w:rsid w:val="00B25B12"/>
    <w:rsid w:val="00B43209"/>
    <w:rsid w:val="00B436B8"/>
    <w:rsid w:val="00B630F2"/>
    <w:rsid w:val="00B6592E"/>
    <w:rsid w:val="00B8625F"/>
    <w:rsid w:val="00BB000F"/>
    <w:rsid w:val="00BB53BE"/>
    <w:rsid w:val="00BB6037"/>
    <w:rsid w:val="00BC3821"/>
    <w:rsid w:val="00BC4DF4"/>
    <w:rsid w:val="00BD3004"/>
    <w:rsid w:val="00BE239E"/>
    <w:rsid w:val="00BE5998"/>
    <w:rsid w:val="00BF20BE"/>
    <w:rsid w:val="00BF242B"/>
    <w:rsid w:val="00BF666F"/>
    <w:rsid w:val="00C00A9E"/>
    <w:rsid w:val="00C12ABE"/>
    <w:rsid w:val="00C136CE"/>
    <w:rsid w:val="00C1612D"/>
    <w:rsid w:val="00C21EF5"/>
    <w:rsid w:val="00C22663"/>
    <w:rsid w:val="00C274B8"/>
    <w:rsid w:val="00C3045D"/>
    <w:rsid w:val="00C371CF"/>
    <w:rsid w:val="00C4014C"/>
    <w:rsid w:val="00C4589E"/>
    <w:rsid w:val="00C50FB2"/>
    <w:rsid w:val="00CA00B0"/>
    <w:rsid w:val="00CC7F20"/>
    <w:rsid w:val="00CE0DCD"/>
    <w:rsid w:val="00CE2AC2"/>
    <w:rsid w:val="00CF25AD"/>
    <w:rsid w:val="00CF44C3"/>
    <w:rsid w:val="00D056BE"/>
    <w:rsid w:val="00D26BD6"/>
    <w:rsid w:val="00D33652"/>
    <w:rsid w:val="00D35524"/>
    <w:rsid w:val="00D37329"/>
    <w:rsid w:val="00D46682"/>
    <w:rsid w:val="00D543F3"/>
    <w:rsid w:val="00D6066A"/>
    <w:rsid w:val="00D62501"/>
    <w:rsid w:val="00D7022A"/>
    <w:rsid w:val="00D73CBC"/>
    <w:rsid w:val="00D76597"/>
    <w:rsid w:val="00D76E80"/>
    <w:rsid w:val="00D866FC"/>
    <w:rsid w:val="00DA4710"/>
    <w:rsid w:val="00DA7D30"/>
    <w:rsid w:val="00DA7D9B"/>
    <w:rsid w:val="00DB0EAF"/>
    <w:rsid w:val="00DB1131"/>
    <w:rsid w:val="00DB601D"/>
    <w:rsid w:val="00DD6E6C"/>
    <w:rsid w:val="00E01CBB"/>
    <w:rsid w:val="00E06B31"/>
    <w:rsid w:val="00E37FD9"/>
    <w:rsid w:val="00E459A3"/>
    <w:rsid w:val="00E465E8"/>
    <w:rsid w:val="00E706E1"/>
    <w:rsid w:val="00E713BC"/>
    <w:rsid w:val="00E7608F"/>
    <w:rsid w:val="00E77606"/>
    <w:rsid w:val="00E96D96"/>
    <w:rsid w:val="00EA3958"/>
    <w:rsid w:val="00EA533F"/>
    <w:rsid w:val="00EA6620"/>
    <w:rsid w:val="00EA6D6E"/>
    <w:rsid w:val="00EB2553"/>
    <w:rsid w:val="00EB36C4"/>
    <w:rsid w:val="00ED2731"/>
    <w:rsid w:val="00EE07B7"/>
    <w:rsid w:val="00EE18F8"/>
    <w:rsid w:val="00EF2A5C"/>
    <w:rsid w:val="00F01976"/>
    <w:rsid w:val="00F06909"/>
    <w:rsid w:val="00F339E7"/>
    <w:rsid w:val="00F37C96"/>
    <w:rsid w:val="00F92A3A"/>
    <w:rsid w:val="00F94A39"/>
    <w:rsid w:val="00FA5EF1"/>
    <w:rsid w:val="00FB13A4"/>
    <w:rsid w:val="00FC632B"/>
    <w:rsid w:val="00FC6C08"/>
    <w:rsid w:val="00FD04E0"/>
    <w:rsid w:val="00FD34DA"/>
    <w:rsid w:val="00FD3E05"/>
    <w:rsid w:val="00FD5A4D"/>
    <w:rsid w:val="00FD6E92"/>
    <w:rsid w:val="00FE3C9B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7BD4A"/>
  <w15:docId w15:val="{7CF3D669-A37C-46AE-99E4-BED66BE4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4B7"/>
    <w:rPr>
      <w:sz w:val="24"/>
      <w:szCs w:val="24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16063C"/>
    <w:pPr>
      <w:numPr>
        <w:numId w:val="3"/>
      </w:numPr>
      <w:spacing w:before="240"/>
      <w:outlineLvl w:val="0"/>
    </w:pPr>
    <w:rPr>
      <w:rFonts w:eastAsia="Times New Roman"/>
      <w:b/>
      <w:sz w:val="28"/>
      <w:szCs w:val="20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9555E6"/>
    <w:pPr>
      <w:numPr>
        <w:ilvl w:val="1"/>
        <w:numId w:val="3"/>
      </w:numPr>
      <w:outlineLvl w:val="1"/>
    </w:pPr>
    <w:rPr>
      <w:rFonts w:eastAsia="Times New Roman"/>
      <w:b/>
      <w:sz w:val="18"/>
      <w:szCs w:val="20"/>
      <w:lang w:val="de-DE" w:eastAsia="de-DE"/>
    </w:rPr>
  </w:style>
  <w:style w:type="paragraph" w:styleId="Heading3">
    <w:name w:val="heading 3"/>
    <w:basedOn w:val="Normal"/>
    <w:next w:val="NormalIndent"/>
    <w:link w:val="Heading3Char"/>
    <w:qFormat/>
    <w:rsid w:val="0016063C"/>
    <w:pPr>
      <w:numPr>
        <w:ilvl w:val="2"/>
        <w:numId w:val="3"/>
      </w:numPr>
      <w:ind w:left="578"/>
      <w:outlineLvl w:val="2"/>
    </w:pPr>
    <w:rPr>
      <w:rFonts w:eastAsia="Times New Roman"/>
      <w:b/>
      <w:szCs w:val="20"/>
      <w:lang w:val="de-DE" w:eastAsia="de-DE"/>
    </w:rPr>
  </w:style>
  <w:style w:type="paragraph" w:styleId="Heading4">
    <w:name w:val="heading 4"/>
    <w:basedOn w:val="Normal"/>
    <w:next w:val="NormalIndent"/>
    <w:link w:val="Heading4Char"/>
    <w:qFormat/>
    <w:rsid w:val="0016063C"/>
    <w:pPr>
      <w:numPr>
        <w:ilvl w:val="3"/>
        <w:numId w:val="3"/>
      </w:numPr>
      <w:outlineLvl w:val="3"/>
    </w:pPr>
    <w:rPr>
      <w:rFonts w:eastAsia="Times New Roman"/>
      <w:szCs w:val="20"/>
      <w:u w:val="single"/>
      <w:lang w:val="de-DE" w:eastAsia="de-DE"/>
    </w:rPr>
  </w:style>
  <w:style w:type="paragraph" w:styleId="Heading5">
    <w:name w:val="heading 5"/>
    <w:basedOn w:val="Normal"/>
    <w:next w:val="NormalIndent"/>
    <w:link w:val="Heading5Char"/>
    <w:qFormat/>
    <w:rsid w:val="0016063C"/>
    <w:pPr>
      <w:numPr>
        <w:ilvl w:val="4"/>
        <w:numId w:val="3"/>
      </w:numPr>
      <w:outlineLvl w:val="4"/>
    </w:pPr>
    <w:rPr>
      <w:rFonts w:eastAsia="Times New Roman"/>
      <w:b/>
      <w:sz w:val="20"/>
      <w:szCs w:val="20"/>
      <w:lang w:val="de-DE" w:eastAsia="de-DE"/>
    </w:rPr>
  </w:style>
  <w:style w:type="paragraph" w:styleId="Heading6">
    <w:name w:val="heading 6"/>
    <w:basedOn w:val="Normal"/>
    <w:next w:val="NormalIndent"/>
    <w:link w:val="Heading6Char"/>
    <w:qFormat/>
    <w:rsid w:val="0016063C"/>
    <w:pPr>
      <w:numPr>
        <w:ilvl w:val="5"/>
        <w:numId w:val="3"/>
      </w:numPr>
      <w:jc w:val="center"/>
      <w:outlineLvl w:val="5"/>
    </w:pPr>
    <w:rPr>
      <w:rFonts w:eastAsia="Times New Roman"/>
      <w:b/>
      <w:szCs w:val="20"/>
      <w:lang w:val="de-DE" w:eastAsia="de-DE"/>
    </w:rPr>
  </w:style>
  <w:style w:type="paragraph" w:styleId="Heading7">
    <w:name w:val="heading 7"/>
    <w:basedOn w:val="Normal"/>
    <w:next w:val="NormalIndent"/>
    <w:link w:val="Heading7Char"/>
    <w:qFormat/>
    <w:rsid w:val="0016063C"/>
    <w:pPr>
      <w:numPr>
        <w:ilvl w:val="6"/>
        <w:numId w:val="3"/>
      </w:numPr>
      <w:outlineLvl w:val="6"/>
    </w:pPr>
    <w:rPr>
      <w:rFonts w:eastAsia="Times New Roman"/>
      <w:i/>
      <w:sz w:val="20"/>
      <w:szCs w:val="20"/>
      <w:lang w:val="de-DE" w:eastAsia="de-DE"/>
    </w:rPr>
  </w:style>
  <w:style w:type="paragraph" w:styleId="Heading8">
    <w:name w:val="heading 8"/>
    <w:basedOn w:val="Normal"/>
    <w:next w:val="NormalIndent"/>
    <w:link w:val="Heading8Char"/>
    <w:qFormat/>
    <w:rsid w:val="0016063C"/>
    <w:pPr>
      <w:numPr>
        <w:ilvl w:val="7"/>
        <w:numId w:val="3"/>
      </w:numPr>
      <w:outlineLvl w:val="7"/>
    </w:pPr>
    <w:rPr>
      <w:rFonts w:eastAsia="Times New Roman"/>
      <w:i/>
      <w:sz w:val="20"/>
      <w:szCs w:val="20"/>
      <w:lang w:val="de-DE" w:eastAsia="de-DE"/>
    </w:rPr>
  </w:style>
  <w:style w:type="paragraph" w:styleId="Heading9">
    <w:name w:val="heading 9"/>
    <w:basedOn w:val="Normal"/>
    <w:next w:val="NormalIndent"/>
    <w:link w:val="Heading9Char"/>
    <w:qFormat/>
    <w:rsid w:val="0016063C"/>
    <w:pPr>
      <w:numPr>
        <w:ilvl w:val="8"/>
        <w:numId w:val="3"/>
      </w:numPr>
      <w:outlineLvl w:val="8"/>
    </w:pPr>
    <w:rPr>
      <w:rFonts w:eastAsia="Times New Roman"/>
      <w:i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6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54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543F"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rsid w:val="000B54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543F"/>
    <w:rPr>
      <w:sz w:val="24"/>
      <w:szCs w:val="24"/>
      <w:lang w:val="fr-FR" w:eastAsia="zh-CN"/>
    </w:rPr>
  </w:style>
  <w:style w:type="character" w:styleId="Hyperlink">
    <w:name w:val="Hyperlink"/>
    <w:unhideWhenUsed/>
    <w:rsid w:val="00DB601D"/>
    <w:rPr>
      <w:color w:val="0000FF"/>
      <w:u w:val="single"/>
    </w:rPr>
  </w:style>
  <w:style w:type="character" w:styleId="FollowedHyperlink">
    <w:name w:val="FollowedHyperlink"/>
    <w:rsid w:val="002B41F6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9E30B0"/>
    <w:rPr>
      <w:color w:val="808080"/>
    </w:rPr>
  </w:style>
  <w:style w:type="table" w:styleId="TableGrid">
    <w:name w:val="Table Grid"/>
    <w:basedOn w:val="TableNormal"/>
    <w:rsid w:val="002E1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C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6063C"/>
    <w:rPr>
      <w:rFonts w:eastAsia="Times New Roman"/>
      <w:b/>
      <w:sz w:val="28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9555E6"/>
    <w:rPr>
      <w:rFonts w:eastAsia="Times New Roman"/>
      <w:b/>
      <w:sz w:val="1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16063C"/>
    <w:rPr>
      <w:rFonts w:eastAsia="Times New Roman"/>
      <w:b/>
      <w:sz w:val="24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16063C"/>
    <w:rPr>
      <w:rFonts w:eastAsia="Times New Roman"/>
      <w:sz w:val="24"/>
      <w:u w:val="single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16063C"/>
    <w:rPr>
      <w:rFonts w:eastAsia="Times New Roman"/>
      <w:b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16063C"/>
    <w:rPr>
      <w:rFonts w:eastAsia="Times New Roman"/>
      <w:b/>
      <w:sz w:val="24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16063C"/>
    <w:rPr>
      <w:rFonts w:eastAsia="Times New Roman"/>
      <w:i/>
      <w:lang w:val="de-DE" w:eastAsia="de-DE"/>
    </w:rPr>
  </w:style>
  <w:style w:type="character" w:customStyle="1" w:styleId="Heading8Char">
    <w:name w:val="Heading 8 Char"/>
    <w:basedOn w:val="DefaultParagraphFont"/>
    <w:link w:val="Heading8"/>
    <w:rsid w:val="0016063C"/>
    <w:rPr>
      <w:rFonts w:eastAsia="Times New Roman"/>
      <w:i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16063C"/>
    <w:rPr>
      <w:rFonts w:eastAsia="Times New Roman"/>
      <w:i/>
      <w:lang w:val="de-DE" w:eastAsia="de-DE"/>
    </w:rPr>
  </w:style>
  <w:style w:type="paragraph" w:styleId="NormalIndent">
    <w:name w:val="Normal Indent"/>
    <w:basedOn w:val="Normal"/>
    <w:rsid w:val="0016063C"/>
    <w:pPr>
      <w:ind w:left="720"/>
    </w:pPr>
  </w:style>
  <w:style w:type="character" w:styleId="Emphasis">
    <w:name w:val="Emphasis"/>
    <w:basedOn w:val="DefaultParagraphFont"/>
    <w:uiPriority w:val="20"/>
    <w:qFormat/>
    <w:rsid w:val="00E465E8"/>
    <w:rPr>
      <w:b/>
      <w:bCs/>
      <w:i w:val="0"/>
      <w:iCs w:val="0"/>
    </w:rPr>
  </w:style>
  <w:style w:type="character" w:customStyle="1" w:styleId="st1">
    <w:name w:val="st1"/>
    <w:basedOn w:val="DefaultParagraphFont"/>
    <w:rsid w:val="00E465E8"/>
  </w:style>
  <w:style w:type="paragraph" w:styleId="Subtitle">
    <w:name w:val="Subtitle"/>
    <w:basedOn w:val="Normal"/>
    <w:next w:val="Normal"/>
    <w:link w:val="SubtitleChar"/>
    <w:uiPriority w:val="11"/>
    <w:qFormat/>
    <w:rsid w:val="00A61066"/>
    <w:pPr>
      <w:spacing w:after="60"/>
      <w:jc w:val="center"/>
      <w:outlineLvl w:val="1"/>
    </w:pPr>
    <w:rPr>
      <w:rFonts w:ascii="Calibri Light" w:eastAsia="Times New Roman" w:hAnsi="Calibri Light"/>
      <w:lang w:val="en-CA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61066"/>
    <w:rPr>
      <w:rFonts w:ascii="Calibri Light" w:eastAsia="Times New Roman" w:hAnsi="Calibri Light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cb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toms.sales@apcb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E040FFCC5E475D8779F43F834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09967-F60A-404E-8DA0-55FDCB5B5D9E}"/>
      </w:docPartPr>
      <w:docPartBody>
        <w:p w:rsidR="001E0FE7" w:rsidRDefault="005C662C" w:rsidP="005C662C">
          <w:pPr>
            <w:pStyle w:val="DAE040FFCC5E475D8779F43F834811A6"/>
          </w:pPr>
          <w:r w:rsidRPr="002714CF">
            <w:rPr>
              <w:rStyle w:val="PlaceholderText"/>
            </w:rPr>
            <w:t>Click here to enter text.</w:t>
          </w:r>
        </w:p>
      </w:docPartBody>
    </w:docPart>
    <w:docPart>
      <w:docPartPr>
        <w:name w:val="445270D48AD24203A461923107E9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1FCC-C626-46B6-9A2E-6FBD5E84BE96}"/>
      </w:docPartPr>
      <w:docPartBody>
        <w:p w:rsidR="009A481F" w:rsidRDefault="00A23051" w:rsidP="00A23051">
          <w:pPr>
            <w:pStyle w:val="445270D48AD24203A461923107E9C906"/>
          </w:pPr>
          <w:r w:rsidRPr="002714CF">
            <w:rPr>
              <w:rStyle w:val="PlaceholderText"/>
            </w:rPr>
            <w:t>Click here to enter text.</w:t>
          </w:r>
        </w:p>
      </w:docPartBody>
    </w:docPart>
    <w:docPart>
      <w:docPartPr>
        <w:name w:val="555255DA4ECC4F8C862DEA6A8EDA4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C3388-63D4-4FC9-AFBA-A8AF1CA1300D}"/>
      </w:docPartPr>
      <w:docPartBody>
        <w:p w:rsidR="009A481F" w:rsidRDefault="00A23051" w:rsidP="00A23051">
          <w:pPr>
            <w:pStyle w:val="555255DA4ECC4F8C862DEA6A8EDA41CF"/>
          </w:pPr>
          <w:r w:rsidRPr="002714C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F0"/>
    <w:rsid w:val="00061C5A"/>
    <w:rsid w:val="00115553"/>
    <w:rsid w:val="0011645C"/>
    <w:rsid w:val="0012672D"/>
    <w:rsid w:val="001E0FE7"/>
    <w:rsid w:val="001F226D"/>
    <w:rsid w:val="002E60C5"/>
    <w:rsid w:val="00331927"/>
    <w:rsid w:val="00335D1F"/>
    <w:rsid w:val="003655BA"/>
    <w:rsid w:val="003A308D"/>
    <w:rsid w:val="003A7DC9"/>
    <w:rsid w:val="004757CF"/>
    <w:rsid w:val="0049630B"/>
    <w:rsid w:val="0050371F"/>
    <w:rsid w:val="005A3763"/>
    <w:rsid w:val="005C662C"/>
    <w:rsid w:val="00637C69"/>
    <w:rsid w:val="00643A72"/>
    <w:rsid w:val="006A652D"/>
    <w:rsid w:val="006B45D8"/>
    <w:rsid w:val="00772B61"/>
    <w:rsid w:val="00830CFF"/>
    <w:rsid w:val="00845A38"/>
    <w:rsid w:val="00855BB1"/>
    <w:rsid w:val="00870B92"/>
    <w:rsid w:val="009949C5"/>
    <w:rsid w:val="009A481F"/>
    <w:rsid w:val="00A23051"/>
    <w:rsid w:val="00A91481"/>
    <w:rsid w:val="00AD3B7F"/>
    <w:rsid w:val="00B13306"/>
    <w:rsid w:val="00BC5AFF"/>
    <w:rsid w:val="00BD1B1F"/>
    <w:rsid w:val="00C76232"/>
    <w:rsid w:val="00C964CC"/>
    <w:rsid w:val="00D449F0"/>
    <w:rsid w:val="00DF26E9"/>
    <w:rsid w:val="00EE603F"/>
    <w:rsid w:val="00EF5AA8"/>
    <w:rsid w:val="00F0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4CC"/>
    <w:rPr>
      <w:color w:val="808080"/>
    </w:rPr>
  </w:style>
  <w:style w:type="paragraph" w:customStyle="1" w:styleId="33D862B891164DE29A5EFF53EEE11DEC">
    <w:name w:val="33D862B891164DE29A5EFF53EEE11DEC"/>
    <w:rsid w:val="00BD1B1F"/>
  </w:style>
  <w:style w:type="paragraph" w:customStyle="1" w:styleId="5D1C0192E7CF4A69B29E714D56360DC7">
    <w:name w:val="5D1C0192E7CF4A69B29E714D56360DC7"/>
    <w:rsid w:val="00C76232"/>
  </w:style>
  <w:style w:type="paragraph" w:customStyle="1" w:styleId="528BBCB55FFC48D286E7DCD039B189C6">
    <w:name w:val="528BBCB55FFC48D286E7DCD039B189C6"/>
    <w:rsid w:val="00C76232"/>
  </w:style>
  <w:style w:type="paragraph" w:customStyle="1" w:styleId="AD1260A776D4477897DDCE75BB4FC723">
    <w:name w:val="AD1260A776D4477897DDCE75BB4FC723"/>
    <w:rsid w:val="00C76232"/>
  </w:style>
  <w:style w:type="paragraph" w:customStyle="1" w:styleId="71885566DC7F4DEEB87820DBEAE11F68">
    <w:name w:val="71885566DC7F4DEEB87820DBEAE11F68"/>
    <w:rsid w:val="00830CFF"/>
  </w:style>
  <w:style w:type="paragraph" w:customStyle="1" w:styleId="054AF5A954D647D7A5CAA5777219D057">
    <w:name w:val="054AF5A954D647D7A5CAA5777219D057"/>
    <w:rsid w:val="00335D1F"/>
  </w:style>
  <w:style w:type="paragraph" w:customStyle="1" w:styleId="23FDE623C6A9431ABC7A8FD478001830">
    <w:name w:val="23FDE623C6A9431ABC7A8FD478001830"/>
    <w:rsid w:val="00335D1F"/>
  </w:style>
  <w:style w:type="paragraph" w:customStyle="1" w:styleId="2B065BDF5A434A1BADBE533630696F1D">
    <w:name w:val="2B065BDF5A434A1BADBE533630696F1D"/>
    <w:rsid w:val="00335D1F"/>
  </w:style>
  <w:style w:type="paragraph" w:customStyle="1" w:styleId="A9EBDF7210A848AA8F7F982A201A8DF5">
    <w:name w:val="A9EBDF7210A848AA8F7F982A201A8DF5"/>
    <w:rsid w:val="00335D1F"/>
  </w:style>
  <w:style w:type="paragraph" w:customStyle="1" w:styleId="0C550A01E5E8421099C95AD88D1AE151">
    <w:name w:val="0C550A01E5E8421099C95AD88D1AE151"/>
    <w:rsid w:val="00335D1F"/>
  </w:style>
  <w:style w:type="paragraph" w:customStyle="1" w:styleId="266812773C13463FAA5733FDA81458FD">
    <w:name w:val="266812773C13463FAA5733FDA81458FD"/>
    <w:rsid w:val="00335D1F"/>
  </w:style>
  <w:style w:type="paragraph" w:customStyle="1" w:styleId="0ED231FCEA4D4221A6671BE46B8BBF35">
    <w:name w:val="0ED231FCEA4D4221A6671BE46B8BBF35"/>
    <w:rsid w:val="00335D1F"/>
  </w:style>
  <w:style w:type="paragraph" w:customStyle="1" w:styleId="9E31F29C8C1A4B2EB58839D48FEA7DBD">
    <w:name w:val="9E31F29C8C1A4B2EB58839D48FEA7DBD"/>
    <w:rsid w:val="00637C69"/>
  </w:style>
  <w:style w:type="paragraph" w:customStyle="1" w:styleId="36E51560945A4D03B78BB115806A6129">
    <w:name w:val="36E51560945A4D03B78BB115806A6129"/>
    <w:rsid w:val="00637C69"/>
  </w:style>
  <w:style w:type="paragraph" w:customStyle="1" w:styleId="A9803608B494402291BF90AD04FA80FC">
    <w:name w:val="A9803608B494402291BF90AD04FA80FC"/>
    <w:rsid w:val="00643A72"/>
    <w:rPr>
      <w:lang w:val="en-CA" w:eastAsia="en-CA"/>
    </w:rPr>
  </w:style>
  <w:style w:type="paragraph" w:customStyle="1" w:styleId="A41CFBCBEB2D418EB3570656B201C0B9">
    <w:name w:val="A41CFBCBEB2D418EB3570656B201C0B9"/>
    <w:rsid w:val="00643A72"/>
    <w:rPr>
      <w:lang w:val="en-CA" w:eastAsia="en-CA"/>
    </w:rPr>
  </w:style>
  <w:style w:type="paragraph" w:customStyle="1" w:styleId="D411451AD43A4C6ABFC6DEC7D0203DA3">
    <w:name w:val="D411451AD43A4C6ABFC6DEC7D0203DA3"/>
    <w:rsid w:val="001F226D"/>
    <w:rPr>
      <w:lang w:val="en-CA" w:eastAsia="en-CA"/>
    </w:rPr>
  </w:style>
  <w:style w:type="paragraph" w:customStyle="1" w:styleId="146E5B7CE7894629BFAB6EFBEB177A99">
    <w:name w:val="146E5B7CE7894629BFAB6EFBEB177A99"/>
    <w:rsid w:val="001F226D"/>
    <w:rPr>
      <w:lang w:val="en-CA" w:eastAsia="en-CA"/>
    </w:rPr>
  </w:style>
  <w:style w:type="paragraph" w:customStyle="1" w:styleId="001E4E5BFE174060A9E9CEC4D1953FEA">
    <w:name w:val="001E4E5BFE174060A9E9CEC4D1953FEA"/>
    <w:rsid w:val="001F226D"/>
    <w:rPr>
      <w:lang w:val="en-CA" w:eastAsia="en-CA"/>
    </w:rPr>
  </w:style>
  <w:style w:type="paragraph" w:customStyle="1" w:styleId="0EB9E440BB1F40F586F3A884D08CA8B6">
    <w:name w:val="0EB9E440BB1F40F586F3A884D08CA8B6"/>
    <w:rsid w:val="001F226D"/>
    <w:rPr>
      <w:lang w:val="en-CA" w:eastAsia="en-CA"/>
    </w:rPr>
  </w:style>
  <w:style w:type="paragraph" w:customStyle="1" w:styleId="8190024CFA7C45028296E42426D4B9FA">
    <w:name w:val="8190024CFA7C45028296E42426D4B9FA"/>
    <w:rsid w:val="001F226D"/>
    <w:rPr>
      <w:lang w:val="en-CA" w:eastAsia="en-CA"/>
    </w:rPr>
  </w:style>
  <w:style w:type="paragraph" w:customStyle="1" w:styleId="7AE2F992BCC14093BE1D0D3A79845E36">
    <w:name w:val="7AE2F992BCC14093BE1D0D3A79845E36"/>
    <w:rsid w:val="001F226D"/>
    <w:rPr>
      <w:lang w:val="en-CA" w:eastAsia="en-CA"/>
    </w:rPr>
  </w:style>
  <w:style w:type="paragraph" w:customStyle="1" w:styleId="A6768C6211AA4160B24C18750DDB9987">
    <w:name w:val="A6768C6211AA4160B24C18750DDB9987"/>
    <w:rsid w:val="0011645C"/>
    <w:rPr>
      <w:lang w:val="en-CA" w:eastAsia="en-CA"/>
    </w:rPr>
  </w:style>
  <w:style w:type="paragraph" w:customStyle="1" w:styleId="DAE040FFCC5E475D8779F43F834811A6">
    <w:name w:val="DAE040FFCC5E475D8779F43F834811A6"/>
    <w:rsid w:val="005C662C"/>
    <w:rPr>
      <w:lang w:val="en-CA" w:eastAsia="en-CA"/>
    </w:rPr>
  </w:style>
  <w:style w:type="paragraph" w:customStyle="1" w:styleId="F008F3507D294715884EA937CEC1A31B">
    <w:name w:val="F008F3507D294715884EA937CEC1A31B"/>
    <w:rsid w:val="001E0FE7"/>
    <w:rPr>
      <w:lang w:val="en-CA" w:eastAsia="en-CA"/>
    </w:rPr>
  </w:style>
  <w:style w:type="paragraph" w:customStyle="1" w:styleId="A8C14EA2389D4AD79635250C79E4AC9F">
    <w:name w:val="A8C14EA2389D4AD79635250C79E4AC9F"/>
    <w:rsid w:val="001E0FE7"/>
    <w:rPr>
      <w:lang w:val="en-CA" w:eastAsia="en-CA"/>
    </w:rPr>
  </w:style>
  <w:style w:type="paragraph" w:customStyle="1" w:styleId="3B77516EDF6F46228FA843ECE9692211">
    <w:name w:val="3B77516EDF6F46228FA843ECE9692211"/>
    <w:rsid w:val="001E0FE7"/>
    <w:rPr>
      <w:lang w:val="en-CA" w:eastAsia="en-CA"/>
    </w:rPr>
  </w:style>
  <w:style w:type="paragraph" w:customStyle="1" w:styleId="F9ABEDAEF5DB4813968B4643AC5D121E">
    <w:name w:val="F9ABEDAEF5DB4813968B4643AC5D121E"/>
    <w:rsid w:val="001E0FE7"/>
    <w:rPr>
      <w:lang w:val="en-CA" w:eastAsia="en-CA"/>
    </w:rPr>
  </w:style>
  <w:style w:type="paragraph" w:customStyle="1" w:styleId="445270D48AD24203A461923107E9C906">
    <w:name w:val="445270D48AD24203A461923107E9C906"/>
    <w:rsid w:val="00A23051"/>
    <w:pPr>
      <w:spacing w:after="160" w:line="259" w:lineRule="auto"/>
    </w:pPr>
  </w:style>
  <w:style w:type="paragraph" w:customStyle="1" w:styleId="555255DA4ECC4F8C862DEA6A8EDA41CF">
    <w:name w:val="555255DA4ECC4F8C862DEA6A8EDA41CF"/>
    <w:rsid w:val="00A23051"/>
    <w:pPr>
      <w:spacing w:after="160" w:line="259" w:lineRule="auto"/>
    </w:pPr>
  </w:style>
  <w:style w:type="paragraph" w:customStyle="1" w:styleId="93F2D57BE7234E35AF2C0CF30ABA245A">
    <w:name w:val="93F2D57BE7234E35AF2C0CF30ABA245A"/>
    <w:rsid w:val="00C964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CBF23FAACB7488611A486F4321AE3" ma:contentTypeVersion="2" ma:contentTypeDescription="Create a new document." ma:contentTypeScope="" ma:versionID="b4847bd9c6166335391ab80b4722ee97">
  <xsd:schema xmlns:xsd="http://www.w3.org/2001/XMLSchema" xmlns:xs="http://www.w3.org/2001/XMLSchema" xmlns:p="http://schemas.microsoft.com/office/2006/metadata/properties" xmlns:ns3="f39a68de-42d2-467a-b2f9-55a411cb5542" targetNamespace="http://schemas.microsoft.com/office/2006/metadata/properties" ma:root="true" ma:fieldsID="bcaeb58d3cbcc089d4d05d9481803112" ns3:_="">
    <xsd:import namespace="f39a68de-42d2-467a-b2f9-55a411cb5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a68de-42d2-467a-b2f9-55a411cb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06216-37DA-4B88-AB2F-6EA2F27E7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C1B03-05A3-4775-819A-EBC8C9504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5AFBAE-DA50-43D5-B64C-76770CFFA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a68de-42d2-467a-b2f9-55a411cb5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C93C3-7615-4C10-83CC-267A28B4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French_Agility Vendor Compliance Agreement.cdr</vt:lpstr>
    </vt:vector>
  </TitlesOfParts>
  <Company/>
  <LinksUpToDate>false</LinksUpToDate>
  <CharactersWithSpaces>1694</CharactersWithSpaces>
  <SharedDoc>false</SharedDoc>
  <HLinks>
    <vt:vector size="12" baseType="variant">
      <vt:variant>
        <vt:i4>1310752</vt:i4>
      </vt:variant>
      <vt:variant>
        <vt:i4>71</vt:i4>
      </vt:variant>
      <vt:variant>
        <vt:i4>0</vt:i4>
      </vt:variant>
      <vt:variant>
        <vt:i4>5</vt:i4>
      </vt:variant>
      <vt:variant>
        <vt:lpwstr>mailto:APCanada@agility.com</vt:lpwstr>
      </vt:variant>
      <vt:variant>
        <vt:lpwstr/>
      </vt:variant>
      <vt:variant>
        <vt:i4>1310752</vt:i4>
      </vt:variant>
      <vt:variant>
        <vt:i4>32</vt:i4>
      </vt:variant>
      <vt:variant>
        <vt:i4>0</vt:i4>
      </vt:variant>
      <vt:variant>
        <vt:i4>5</vt:i4>
      </vt:variant>
      <vt:variant>
        <vt:lpwstr>mailto:APCanada@agility.com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French_Agility Vendor Compliance Agreement.cdr</dc:title>
  <dc:creator>Owner</dc:creator>
  <dc:description>Document was created by {applicationname}, version: {version}</dc:description>
  <cp:lastModifiedBy>Alexander Zenetzis</cp:lastModifiedBy>
  <cp:revision>5</cp:revision>
  <cp:lastPrinted>2018-10-23T19:28:00Z</cp:lastPrinted>
  <dcterms:created xsi:type="dcterms:W3CDTF">2019-10-11T13:22:00Z</dcterms:created>
  <dcterms:modified xsi:type="dcterms:W3CDTF">2020-02-10T20:46:00Z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24caf1-31f7-40c1-bde0-ca915f0156e3_Enabled">
    <vt:lpwstr>True</vt:lpwstr>
  </property>
  <property fmtid="{D5CDD505-2E9C-101B-9397-08002B2CF9AE}" pid="3" name="MSIP_Label_fc24caf1-31f7-40c1-bde0-ca915f0156e3_SiteId">
    <vt:lpwstr>088e9b00-ffd0-458e-bfa1-acf4c596d3cb</vt:lpwstr>
  </property>
  <property fmtid="{D5CDD505-2E9C-101B-9397-08002B2CF9AE}" pid="4" name="MSIP_Label_fc24caf1-31f7-40c1-bde0-ca915f0156e3_Owner">
    <vt:lpwstr>marc-olivier.cyr@msc.com</vt:lpwstr>
  </property>
  <property fmtid="{D5CDD505-2E9C-101B-9397-08002B2CF9AE}" pid="5" name="MSIP_Label_fc24caf1-31f7-40c1-bde0-ca915f0156e3_SetDate">
    <vt:lpwstr>2019-09-10T16:06:30.3230914Z</vt:lpwstr>
  </property>
  <property fmtid="{D5CDD505-2E9C-101B-9397-08002B2CF9AE}" pid="6" name="MSIP_Label_fc24caf1-31f7-40c1-bde0-ca915f0156e3_Name">
    <vt:lpwstr>Internal</vt:lpwstr>
  </property>
  <property fmtid="{D5CDD505-2E9C-101B-9397-08002B2CF9AE}" pid="7" name="MSIP_Label_fc24caf1-31f7-40c1-bde0-ca915f0156e3_Application">
    <vt:lpwstr>Microsoft Azure Information Protection</vt:lpwstr>
  </property>
  <property fmtid="{D5CDD505-2E9C-101B-9397-08002B2CF9AE}" pid="8" name="MSIP_Label_fc24caf1-31f7-40c1-bde0-ca915f0156e3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ontentTypeId">
    <vt:lpwstr>0x010100EE8CBF23FAACB7488611A486F4321AE3</vt:lpwstr>
  </property>
</Properties>
</file>